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4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"/>
        <w:gridCol w:w="486"/>
        <w:gridCol w:w="209"/>
        <w:gridCol w:w="158"/>
        <w:gridCol w:w="400"/>
        <w:gridCol w:w="380"/>
        <w:gridCol w:w="313"/>
        <w:gridCol w:w="72"/>
        <w:gridCol w:w="384"/>
        <w:gridCol w:w="384"/>
        <w:gridCol w:w="101"/>
        <w:gridCol w:w="283"/>
        <w:gridCol w:w="169"/>
        <w:gridCol w:w="269"/>
        <w:gridCol w:w="386"/>
        <w:gridCol w:w="386"/>
        <w:gridCol w:w="450"/>
        <w:gridCol w:w="390"/>
        <w:gridCol w:w="60"/>
        <w:gridCol w:w="327"/>
        <w:gridCol w:w="391"/>
        <w:gridCol w:w="386"/>
        <w:gridCol w:w="453"/>
        <w:gridCol w:w="386"/>
        <w:gridCol w:w="386"/>
        <w:gridCol w:w="386"/>
        <w:gridCol w:w="391"/>
        <w:gridCol w:w="396"/>
        <w:gridCol w:w="386"/>
        <w:gridCol w:w="82"/>
        <w:gridCol w:w="115"/>
        <w:gridCol w:w="189"/>
        <w:gridCol w:w="385"/>
        <w:gridCol w:w="317"/>
        <w:gridCol w:w="128"/>
        <w:gridCol w:w="393"/>
        <w:gridCol w:w="317"/>
        <w:gridCol w:w="70"/>
        <w:gridCol w:w="386"/>
        <w:gridCol w:w="386"/>
        <w:gridCol w:w="274"/>
        <w:gridCol w:w="113"/>
        <w:gridCol w:w="386"/>
        <w:gridCol w:w="385"/>
        <w:gridCol w:w="386"/>
        <w:gridCol w:w="386"/>
        <w:gridCol w:w="386"/>
        <w:gridCol w:w="392"/>
        <w:gridCol w:w="90"/>
        <w:gridCol w:w="144"/>
        <w:gridCol w:w="155"/>
        <w:gridCol w:w="386"/>
        <w:gridCol w:w="743"/>
      </w:tblGrid>
      <w:tr w:rsidR="00C6323E" w:rsidRPr="00DB148D" w14:paraId="34C26722" w14:textId="77777777" w:rsidTr="00344F26">
        <w:tc>
          <w:tcPr>
            <w:tcW w:w="2311" w:type="dxa"/>
            <w:gridSpan w:val="8"/>
            <w:shd w:val="clear" w:color="auto" w:fill="auto"/>
          </w:tcPr>
          <w:p w14:paraId="7C01A243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Sept</w:t>
            </w:r>
          </w:p>
        </w:tc>
        <w:tc>
          <w:tcPr>
            <w:tcW w:w="1175" w:type="dxa"/>
            <w:gridSpan w:val="4"/>
            <w:shd w:val="clear" w:color="auto" w:fill="auto"/>
          </w:tcPr>
          <w:p w14:paraId="65BAD0FC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Oct</w:t>
            </w:r>
          </w:p>
        </w:tc>
        <w:tc>
          <w:tcPr>
            <w:tcW w:w="1979" w:type="dxa"/>
            <w:gridSpan w:val="6"/>
            <w:shd w:val="clear" w:color="auto" w:fill="auto"/>
          </w:tcPr>
          <w:p w14:paraId="4AF03C12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Nov</w:t>
            </w:r>
          </w:p>
        </w:tc>
        <w:tc>
          <w:tcPr>
            <w:tcW w:w="788" w:type="dxa"/>
            <w:gridSpan w:val="3"/>
            <w:shd w:val="clear" w:color="auto" w:fill="auto"/>
          </w:tcPr>
          <w:p w14:paraId="7D3D6749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Dec</w:t>
            </w:r>
          </w:p>
        </w:tc>
        <w:tc>
          <w:tcPr>
            <w:tcW w:w="1969" w:type="dxa"/>
            <w:gridSpan w:val="5"/>
            <w:shd w:val="clear" w:color="auto" w:fill="auto"/>
          </w:tcPr>
          <w:p w14:paraId="37B0592D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Jan</w:t>
            </w:r>
          </w:p>
        </w:tc>
        <w:tc>
          <w:tcPr>
            <w:tcW w:w="1187" w:type="dxa"/>
            <w:gridSpan w:val="3"/>
            <w:shd w:val="clear" w:color="auto" w:fill="auto"/>
          </w:tcPr>
          <w:p w14:paraId="0359DE5B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Feb</w:t>
            </w:r>
          </w:p>
        </w:tc>
        <w:tc>
          <w:tcPr>
            <w:tcW w:w="1582" w:type="dxa"/>
            <w:gridSpan w:val="7"/>
            <w:shd w:val="clear" w:color="auto" w:fill="auto"/>
          </w:tcPr>
          <w:p w14:paraId="29B3F5B8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Mar</w:t>
            </w:r>
          </w:p>
        </w:tc>
        <w:tc>
          <w:tcPr>
            <w:tcW w:w="7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7E65135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April</w:t>
            </w:r>
          </w:p>
        </w:tc>
        <w:tc>
          <w:tcPr>
            <w:tcW w:w="1575" w:type="dxa"/>
            <w:gridSpan w:val="5"/>
            <w:shd w:val="clear" w:color="auto" w:fill="auto"/>
          </w:tcPr>
          <w:p w14:paraId="59C65563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May</w:t>
            </w:r>
          </w:p>
        </w:tc>
        <w:tc>
          <w:tcPr>
            <w:tcW w:w="1582" w:type="dxa"/>
            <w:gridSpan w:val="4"/>
            <w:shd w:val="clear" w:color="auto" w:fill="auto"/>
          </w:tcPr>
          <w:p w14:paraId="28C6AFFA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June</w:t>
            </w:r>
          </w:p>
        </w:tc>
        <w:tc>
          <w:tcPr>
            <w:tcW w:w="1508" w:type="dxa"/>
            <w:gridSpan w:val="5"/>
          </w:tcPr>
          <w:p w14:paraId="6959CAB5" w14:textId="77777777" w:rsidR="00294472" w:rsidRPr="00DB148D" w:rsidRDefault="00294472" w:rsidP="00344F26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July</w:t>
            </w:r>
          </w:p>
        </w:tc>
      </w:tr>
      <w:tr w:rsidR="00A06D01" w:rsidRPr="00DB148D" w14:paraId="4DC1F053" w14:textId="77777777" w:rsidTr="00344F26"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</w:tcPr>
          <w:p w14:paraId="20FB53FA" w14:textId="77777777" w:rsidR="001A247E" w:rsidRPr="00DB148D" w:rsidRDefault="001A247E" w:rsidP="00344F26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4D16261" w14:textId="5BBDAF54" w:rsidR="001A247E" w:rsidRPr="00505312" w:rsidRDefault="005858E5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FB804CB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19CCC9D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762A050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AD11DF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3939F08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148DC0A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632E0EEC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393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8FF62C7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87D58F0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BC9D7B6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96549F2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DD280E4" w14:textId="77777777" w:rsidR="001A247E" w:rsidRPr="00505312" w:rsidRDefault="001A247E" w:rsidP="00344F26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FA7523D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00FF"/>
            <w:vAlign w:val="center"/>
          </w:tcPr>
          <w:p w14:paraId="310ADCD5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3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695B9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6A927A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4823BF9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17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3437748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24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E43C4FF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31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8E93B2F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7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AD47" w:themeFill="accent6"/>
            <w:vAlign w:val="center"/>
          </w:tcPr>
          <w:p w14:paraId="36905E08" w14:textId="77777777" w:rsidR="001A247E" w:rsidRPr="00562571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14</w:t>
            </w:r>
          </w:p>
        </w:tc>
        <w:tc>
          <w:tcPr>
            <w:tcW w:w="3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5B741838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28</w:t>
            </w:r>
          </w:p>
        </w:tc>
        <w:tc>
          <w:tcPr>
            <w:tcW w:w="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FD208D8" w14:textId="63EF40C4" w:rsidR="001A247E" w:rsidRPr="00505312" w:rsidRDefault="00225DC6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A9FA8C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14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EFD898E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21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F92C501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28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3C9CAEF3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F07638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25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4294B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E1121E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80C3A5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16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0000"/>
            <w:vAlign w:val="center"/>
          </w:tcPr>
          <w:p w14:paraId="20DE5401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39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C4973A6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8E66425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99CCC2A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F513050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78B74AB8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2ABA76FF" w14:textId="77777777" w:rsidR="001A247E" w:rsidRPr="00505312" w:rsidRDefault="001A247E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4E73DBBE" w14:textId="12A35530" w:rsidR="001A247E" w:rsidRPr="00505312" w:rsidRDefault="002E5488" w:rsidP="00344F26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25</w:t>
            </w:r>
          </w:p>
        </w:tc>
      </w:tr>
      <w:tr w:rsidR="00E46671" w:rsidRPr="00DB148D" w14:paraId="7801EE86" w14:textId="77777777" w:rsidTr="00344F26">
        <w:trPr>
          <w:trHeight w:val="145"/>
        </w:trPr>
        <w:tc>
          <w:tcPr>
            <w:tcW w:w="283" w:type="dxa"/>
            <w:vMerge w:val="restart"/>
            <w:shd w:val="clear" w:color="auto" w:fill="auto"/>
            <w:vAlign w:val="center"/>
          </w:tcPr>
          <w:p w14:paraId="7EDFFD69" w14:textId="77777777" w:rsidR="00E46671" w:rsidRPr="001D16CF" w:rsidRDefault="00E46671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16161" w:type="dxa"/>
            <w:gridSpan w:val="52"/>
          </w:tcPr>
          <w:p w14:paraId="7209AB6A" w14:textId="15965D76" w:rsidR="00E46671" w:rsidRPr="00015435" w:rsidRDefault="00E46671" w:rsidP="00737C42">
            <w:pPr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b/>
                <w:color w:val="000000" w:themeColor="text1"/>
                <w:sz w:val="18"/>
                <w:szCs w:val="12"/>
              </w:rPr>
              <w:t>Continuous unit to run throughout the year (Unit L)</w:t>
            </w:r>
          </w:p>
        </w:tc>
      </w:tr>
      <w:tr w:rsidR="00E46671" w:rsidRPr="00DB148D" w14:paraId="59722111" w14:textId="77777777" w:rsidTr="00BE35CA">
        <w:trPr>
          <w:cantSplit/>
          <w:trHeight w:val="1041"/>
        </w:trPr>
        <w:tc>
          <w:tcPr>
            <w:tcW w:w="283" w:type="dxa"/>
            <w:vMerge/>
            <w:shd w:val="clear" w:color="auto" w:fill="auto"/>
            <w:vAlign w:val="center"/>
          </w:tcPr>
          <w:p w14:paraId="5CF50BDA" w14:textId="77777777" w:rsidR="00E46671" w:rsidRPr="001D16CF" w:rsidRDefault="00E46671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textDirection w:val="btLr"/>
          </w:tcPr>
          <w:p w14:paraId="0FAC1236" w14:textId="77777777" w:rsidR="00E46671" w:rsidRPr="00FB69AE" w:rsidRDefault="00E46671" w:rsidP="00737C42">
            <w:pPr>
              <w:ind w:left="113" w:right="113"/>
              <w:jc w:val="center"/>
              <w:rPr>
                <w:rFonts w:ascii="Century Gothic" w:hAnsi="Century Gothic"/>
                <w:b/>
                <w:color w:val="FF0000"/>
                <w:sz w:val="12"/>
                <w:szCs w:val="14"/>
              </w:rPr>
            </w:pPr>
            <w:r w:rsidRPr="00FB69AE">
              <w:rPr>
                <w:rFonts w:ascii="Century Gothic" w:hAnsi="Century Gothic"/>
                <w:b/>
                <w:color w:val="FF0000"/>
                <w:sz w:val="12"/>
                <w:szCs w:val="14"/>
              </w:rPr>
              <w:t>BASELINE</w:t>
            </w:r>
          </w:p>
          <w:p w14:paraId="66A16C83" w14:textId="57435F5B" w:rsidR="00E46671" w:rsidRPr="00DB148D" w:rsidRDefault="00E46671" w:rsidP="00737C42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FB69AE">
              <w:rPr>
                <w:rFonts w:ascii="Century Gothic" w:hAnsi="Century Gothic"/>
                <w:b/>
                <w:color w:val="FF0000"/>
                <w:sz w:val="12"/>
                <w:szCs w:val="14"/>
              </w:rPr>
              <w:t>ASSESSMENT</w:t>
            </w:r>
          </w:p>
        </w:tc>
        <w:tc>
          <w:tcPr>
            <w:tcW w:w="1253" w:type="dxa"/>
            <w:gridSpan w:val="4"/>
            <w:shd w:val="clear" w:color="auto" w:fill="D9E2F3" w:themeFill="accent1" w:themeFillTint="33"/>
          </w:tcPr>
          <w:p w14:paraId="1A1CACD4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Creation: God’s gifts</w:t>
            </w:r>
          </w:p>
          <w:p w14:paraId="591EFAB6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1484ECB7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9CCC54A" w14:textId="4A79DEBA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BE35CA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D9E2F3" w:themeFill="accent1" w:themeFillTint="33"/>
              </w:rPr>
              <w:t>(4 lessons; 2 weeks)</w:t>
            </w:r>
          </w:p>
        </w:tc>
        <w:tc>
          <w:tcPr>
            <w:tcW w:w="1695" w:type="dxa"/>
            <w:gridSpan w:val="7"/>
            <w:shd w:val="clear" w:color="auto" w:fill="D9E2F3" w:themeFill="accent1" w:themeFillTint="33"/>
          </w:tcPr>
          <w:p w14:paraId="2193D1A9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People who care for us</w:t>
            </w:r>
          </w:p>
          <w:p w14:paraId="3EDF0807" w14:textId="77777777" w:rsidR="00E46671" w:rsidRPr="00015435" w:rsidRDefault="00E46671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</w:p>
          <w:p w14:paraId="0D43C0E6" w14:textId="77777777" w:rsidR="00E46671" w:rsidRPr="00015435" w:rsidRDefault="00E46671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1FB990B6" w14:textId="2B0B7D80" w:rsidR="00E46671" w:rsidRPr="00015435" w:rsidRDefault="00E46671" w:rsidP="00BE35CA">
            <w:pPr>
              <w:shd w:val="clear" w:color="auto" w:fill="D9E2F3" w:themeFill="accent1" w:themeFillTint="33"/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BE35CA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D9E2F3" w:themeFill="accent1" w:themeFillTint="33"/>
              </w:rPr>
              <w:t>(10 lessons; 5 weeks)</w:t>
            </w:r>
          </w:p>
        </w:tc>
        <w:tc>
          <w:tcPr>
            <w:tcW w:w="1134" w:type="dxa"/>
            <w:gridSpan w:val="3"/>
          </w:tcPr>
          <w:p w14:paraId="16B8DC6B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Other Faiths and Religions celebration</w:t>
            </w:r>
          </w:p>
          <w:p w14:paraId="4CECBEE6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CF14E04" w14:textId="31646914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(4 lessons; 2 weeks)</w:t>
            </w:r>
          </w:p>
        </w:tc>
        <w:tc>
          <w:tcPr>
            <w:tcW w:w="1134" w:type="dxa"/>
            <w:gridSpan w:val="4"/>
            <w:shd w:val="clear" w:color="auto" w:fill="7030A0"/>
          </w:tcPr>
          <w:p w14:paraId="40F8EF5B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7030A0"/>
              </w:rPr>
              <w:t>D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VENT</w:t>
            </w:r>
          </w:p>
          <w:p w14:paraId="2903451C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7D7F0ED9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404AB643" w14:textId="0E698635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(3 lessons; 2 weeks)</w:t>
            </w:r>
          </w:p>
        </w:tc>
        <w:tc>
          <w:tcPr>
            <w:tcW w:w="853" w:type="dxa"/>
            <w:gridSpan w:val="2"/>
            <w:shd w:val="clear" w:color="auto" w:fill="FFFF00"/>
            <w:textDirection w:val="btLr"/>
          </w:tcPr>
          <w:p w14:paraId="17741A07" w14:textId="77777777" w:rsidR="00E46671" w:rsidRPr="00015435" w:rsidRDefault="00E46671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CHRISTMAS </w:t>
            </w:r>
          </w:p>
          <w:p w14:paraId="5C174174" w14:textId="77777777" w:rsidR="00E46671" w:rsidRPr="00015435" w:rsidRDefault="00E46671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D)</w:t>
            </w:r>
          </w:p>
          <w:p w14:paraId="0D3EF4C5" w14:textId="5F3CA778" w:rsidR="00E46671" w:rsidRPr="00015435" w:rsidRDefault="00E46671" w:rsidP="00737C42">
            <w:pPr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(3 lessons; 2 weeks)</w:t>
            </w:r>
          </w:p>
        </w:tc>
        <w:tc>
          <w:tcPr>
            <w:tcW w:w="1559" w:type="dxa"/>
            <w:gridSpan w:val="4"/>
          </w:tcPr>
          <w:p w14:paraId="45501A3E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People who help us </w:t>
            </w:r>
          </w:p>
          <w:p w14:paraId="2D0B9218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F)</w:t>
            </w:r>
          </w:p>
          <w:p w14:paraId="2FF066D4" w14:textId="77777777" w:rsidR="00E46671" w:rsidRPr="00015435" w:rsidRDefault="00E46671" w:rsidP="00737C42">
            <w:pPr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4340E788" w14:textId="34A5B120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(8 lessons; 4 weeks)</w:t>
            </w:r>
          </w:p>
        </w:tc>
        <w:tc>
          <w:tcPr>
            <w:tcW w:w="997" w:type="dxa"/>
            <w:gridSpan w:val="4"/>
          </w:tcPr>
          <w:p w14:paraId="25D8A270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Baptism </w:t>
            </w:r>
          </w:p>
          <w:p w14:paraId="02DC70FE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E)</w:t>
            </w:r>
          </w:p>
          <w:p w14:paraId="5DE76CA1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BFF2E90" w14:textId="123F4AB7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885" w:type="dxa"/>
            <w:gridSpan w:val="3"/>
            <w:shd w:val="clear" w:color="auto" w:fill="7030A0"/>
          </w:tcPr>
          <w:p w14:paraId="3606CF22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LENT</w:t>
            </w:r>
          </w:p>
          <w:p w14:paraId="3E450D5D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G)</w:t>
            </w:r>
          </w:p>
          <w:p w14:paraId="7A1E8398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7AA2233" w14:textId="7FAB641D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822" w:type="dxa"/>
            <w:gridSpan w:val="3"/>
            <w:shd w:val="clear" w:color="auto" w:fill="7030A0"/>
          </w:tcPr>
          <w:p w14:paraId="4D57E939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409B0B45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</w:t>
            </w:r>
          </w:p>
          <w:p w14:paraId="170C2E8F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H)</w:t>
            </w:r>
          </w:p>
          <w:p w14:paraId="4962EB48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4EF0134" w14:textId="2EEA5088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2 weeks)</w:t>
            </w:r>
          </w:p>
        </w:tc>
        <w:tc>
          <w:tcPr>
            <w:tcW w:w="1138" w:type="dxa"/>
            <w:gridSpan w:val="4"/>
            <w:shd w:val="clear" w:color="auto" w:fill="FFFF00"/>
          </w:tcPr>
          <w:p w14:paraId="12F18642" w14:textId="77777777" w:rsidR="00E46671" w:rsidRPr="00015435" w:rsidRDefault="00E46671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56B85616" w14:textId="77777777" w:rsidR="00E46671" w:rsidRPr="00015435" w:rsidRDefault="00E46671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78CB6819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00DF956" w14:textId="18B45231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1279" w:type="dxa"/>
            <w:gridSpan w:val="4"/>
            <w:shd w:val="clear" w:color="auto" w:fill="FF0000"/>
          </w:tcPr>
          <w:p w14:paraId="54162359" w14:textId="77777777" w:rsidR="00E46671" w:rsidRPr="00015435" w:rsidRDefault="00E46671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7056E7B1" w14:textId="77777777" w:rsidR="00E46671" w:rsidRPr="00015435" w:rsidRDefault="00E46671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1CD730C1" w14:textId="77777777" w:rsidR="00E46671" w:rsidRPr="00015435" w:rsidRDefault="00E46671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3234317" w14:textId="75BC0A0D" w:rsidR="00E46671" w:rsidRPr="00015435" w:rsidRDefault="00E46671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</w:t>
            </w:r>
            <w:r w:rsidR="008A38E9"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4 lessons: 3 weeks)</w:t>
            </w:r>
          </w:p>
        </w:tc>
        <w:tc>
          <w:tcPr>
            <w:tcW w:w="1564" w:type="dxa"/>
            <w:gridSpan w:val="6"/>
          </w:tcPr>
          <w:p w14:paraId="2164A4E4" w14:textId="77777777" w:rsidR="008A38E9" w:rsidRPr="00015435" w:rsidRDefault="008A38E9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Prayer </w:t>
            </w:r>
          </w:p>
          <w:p w14:paraId="2D168D81" w14:textId="77777777" w:rsidR="008A38E9" w:rsidRPr="00015435" w:rsidRDefault="008A38E9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553F5D10" w14:textId="77777777" w:rsidR="008A38E9" w:rsidRPr="00015435" w:rsidRDefault="008A38E9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AD1A3F1" w14:textId="7AE2086C" w:rsidR="00E46671" w:rsidRPr="00015435" w:rsidRDefault="008A38E9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1138" w:type="dxa"/>
            <w:gridSpan w:val="2"/>
            <w:textDirection w:val="btLr"/>
          </w:tcPr>
          <w:p w14:paraId="4F1C73D2" w14:textId="77777777" w:rsidR="008A38E9" w:rsidRPr="00FB69AE" w:rsidRDefault="008A38E9" w:rsidP="00737C42">
            <w:pPr>
              <w:ind w:left="113" w:right="113"/>
              <w:jc w:val="center"/>
              <w:rPr>
                <w:rFonts w:ascii="Century Gothic" w:hAnsi="Century Gothic"/>
                <w:b/>
                <w:color w:val="FF0000"/>
                <w:sz w:val="12"/>
                <w:szCs w:val="14"/>
              </w:rPr>
            </w:pPr>
            <w:r w:rsidRPr="00735281">
              <w:rPr>
                <w:rFonts w:ascii="Century Gothic" w:hAnsi="Century Gothic"/>
                <w:b/>
                <w:color w:val="FF0000"/>
                <w:sz w:val="14"/>
                <w:szCs w:val="14"/>
              </w:rPr>
              <w:t>B</w:t>
            </w:r>
            <w:r w:rsidRPr="00FB69AE">
              <w:rPr>
                <w:rFonts w:ascii="Century Gothic" w:hAnsi="Century Gothic"/>
                <w:b/>
                <w:color w:val="FF0000"/>
                <w:sz w:val="12"/>
                <w:szCs w:val="14"/>
              </w:rPr>
              <w:t>ASELINE</w:t>
            </w:r>
          </w:p>
          <w:p w14:paraId="3FD49558" w14:textId="11942319" w:rsidR="00E46671" w:rsidRPr="00DB148D" w:rsidRDefault="008A38E9" w:rsidP="00737C42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FB69AE">
              <w:rPr>
                <w:rFonts w:ascii="Century Gothic" w:hAnsi="Century Gothic"/>
                <w:b/>
                <w:color w:val="FF0000"/>
                <w:sz w:val="12"/>
                <w:szCs w:val="14"/>
              </w:rPr>
              <w:t>ASSESSMENT</w:t>
            </w:r>
          </w:p>
        </w:tc>
      </w:tr>
      <w:tr w:rsidR="00E41FF8" w:rsidRPr="00DB148D" w14:paraId="52888A15" w14:textId="77777777" w:rsidTr="00BE35CA">
        <w:trPr>
          <w:cantSplit/>
          <w:trHeight w:val="516"/>
        </w:trPr>
        <w:tc>
          <w:tcPr>
            <w:tcW w:w="283" w:type="dxa"/>
            <w:vMerge w:val="restart"/>
            <w:shd w:val="clear" w:color="auto" w:fill="FFFFFF" w:themeFill="background1"/>
            <w:vAlign w:val="center"/>
          </w:tcPr>
          <w:p w14:paraId="7D2895F8" w14:textId="77777777" w:rsidR="00F84FAE" w:rsidRPr="001D16CF" w:rsidRDefault="00F84FAE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1277" w:type="dxa"/>
            <w:gridSpan w:val="4"/>
            <w:vMerge w:val="restart"/>
            <w:shd w:val="clear" w:color="auto" w:fill="D9E2F3" w:themeFill="accent1" w:themeFillTint="33"/>
          </w:tcPr>
          <w:p w14:paraId="00742468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Creation</w:t>
            </w:r>
          </w:p>
          <w:p w14:paraId="02A56BDF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1F28056F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04945CA" w14:textId="5D6533DF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BE35CA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D9E2F3" w:themeFill="accent1" w:themeFillTint="33"/>
              </w:rPr>
              <w:t>(6 lessons; 3 weeks)</w:t>
            </w:r>
          </w:p>
        </w:tc>
        <w:tc>
          <w:tcPr>
            <w:tcW w:w="1662" w:type="dxa"/>
            <w:gridSpan w:val="6"/>
            <w:vMerge w:val="restart"/>
          </w:tcPr>
          <w:p w14:paraId="59F2A57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Families and Celebration </w:t>
            </w:r>
          </w:p>
          <w:p w14:paraId="4CC36AD3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</w:p>
          <w:p w14:paraId="7FE60640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6073937" w14:textId="6CA3EF29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(6 lessons; 3 weeks) </w:t>
            </w:r>
          </w:p>
        </w:tc>
        <w:tc>
          <w:tcPr>
            <w:tcW w:w="1845" w:type="dxa"/>
            <w:gridSpan w:val="6"/>
            <w:vMerge w:val="restart"/>
            <w:shd w:val="clear" w:color="auto" w:fill="D9E2F3" w:themeFill="accent1" w:themeFillTint="33"/>
          </w:tcPr>
          <w:p w14:paraId="681AE3A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Jesus: Teacher </w:t>
            </w:r>
          </w:p>
          <w:p w14:paraId="6A9BEC0F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F)</w:t>
            </w:r>
          </w:p>
          <w:p w14:paraId="7ABBE15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14C114B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(3 lessons; 6 weeks)</w:t>
            </w:r>
          </w:p>
          <w:p w14:paraId="7E2ABCDB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142" w:type="dxa"/>
            <w:gridSpan w:val="4"/>
            <w:vMerge w:val="restart"/>
            <w:shd w:val="clear" w:color="auto" w:fill="7030A0"/>
          </w:tcPr>
          <w:p w14:paraId="494BA500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ADVENT</w:t>
            </w:r>
          </w:p>
          <w:p w14:paraId="7605C3F1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D)</w:t>
            </w:r>
          </w:p>
          <w:p w14:paraId="2F3C7CBE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  <w:p w14:paraId="489C2182" w14:textId="3E8A5725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 weeks)</w:t>
            </w:r>
          </w:p>
        </w:tc>
        <w:tc>
          <w:tcPr>
            <w:tcW w:w="853" w:type="dxa"/>
            <w:gridSpan w:val="2"/>
            <w:vMerge w:val="restart"/>
            <w:shd w:val="clear" w:color="auto" w:fill="FFFF00"/>
            <w:textDirection w:val="btLr"/>
          </w:tcPr>
          <w:p w14:paraId="05362243" w14:textId="77777777" w:rsidR="00F84FAE" w:rsidRPr="00015435" w:rsidRDefault="00F84F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CHRISTMAS </w:t>
            </w:r>
          </w:p>
          <w:p w14:paraId="08CD1605" w14:textId="77777777" w:rsidR="00F84FAE" w:rsidRPr="00015435" w:rsidRDefault="00F84F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E)</w:t>
            </w:r>
          </w:p>
          <w:p w14:paraId="3ED281B4" w14:textId="77777777" w:rsidR="00F84FAE" w:rsidRPr="00015435" w:rsidRDefault="00F84F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8BE4D1F" w14:textId="045D9D92" w:rsidR="00F84FAE" w:rsidRPr="00015435" w:rsidRDefault="00F84F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(4 lessons; 2weeks)</w:t>
            </w:r>
          </w:p>
        </w:tc>
        <w:tc>
          <w:tcPr>
            <w:tcW w:w="1137" w:type="dxa"/>
            <w:gridSpan w:val="3"/>
          </w:tcPr>
          <w:p w14:paraId="03B88835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Forgiveness </w:t>
            </w:r>
          </w:p>
          <w:p w14:paraId="594E040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G)</w:t>
            </w:r>
          </w:p>
          <w:p w14:paraId="77613C6F" w14:textId="20FDC29C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1279" w:type="dxa"/>
            <w:gridSpan w:val="4"/>
            <w:vMerge w:val="restart"/>
          </w:tcPr>
          <w:p w14:paraId="30CDE06D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Prayer </w:t>
            </w:r>
          </w:p>
          <w:p w14:paraId="652791D5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3A12893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858708C" w14:textId="7427184F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992" w:type="dxa"/>
            <w:gridSpan w:val="4"/>
            <w:vMerge w:val="restart"/>
            <w:shd w:val="clear" w:color="auto" w:fill="7030A0"/>
          </w:tcPr>
          <w:p w14:paraId="667F336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LENT</w:t>
            </w:r>
          </w:p>
          <w:p w14:paraId="38E36D9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H)</w:t>
            </w:r>
          </w:p>
          <w:p w14:paraId="07EF8FF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3E29F3A" w14:textId="0C7308B2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855" w:type="dxa"/>
            <w:gridSpan w:val="3"/>
            <w:vMerge w:val="restart"/>
            <w:shd w:val="clear" w:color="auto" w:fill="7030A0"/>
          </w:tcPr>
          <w:p w14:paraId="18E196FE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216A4E31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</w:t>
            </w:r>
          </w:p>
          <w:p w14:paraId="06465EF5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54B5967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3C9251B6" w14:textId="555A8602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1 week)</w:t>
            </w:r>
          </w:p>
        </w:tc>
        <w:tc>
          <w:tcPr>
            <w:tcW w:w="1138" w:type="dxa"/>
            <w:gridSpan w:val="4"/>
            <w:vMerge w:val="restart"/>
            <w:shd w:val="clear" w:color="auto" w:fill="FFFF00"/>
          </w:tcPr>
          <w:p w14:paraId="39D10658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22ED399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01C7DA3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45592E0" w14:textId="6B0BEAFD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1279" w:type="dxa"/>
            <w:gridSpan w:val="4"/>
            <w:vMerge w:val="restart"/>
            <w:shd w:val="clear" w:color="auto" w:fill="FF0000"/>
          </w:tcPr>
          <w:p w14:paraId="3DA4CA39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5A4B32EF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71F07A75" w14:textId="11EDD45E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426" w:type="dxa"/>
            <w:gridSpan w:val="5"/>
            <w:vMerge w:val="restart"/>
            <w:shd w:val="clear" w:color="auto" w:fill="D9E2F3" w:themeFill="accent1" w:themeFillTint="33"/>
          </w:tcPr>
          <w:p w14:paraId="1C3EB046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Sharing Jesus’ Life </w:t>
            </w:r>
          </w:p>
          <w:p w14:paraId="2BFD3B82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L)</w:t>
            </w:r>
          </w:p>
          <w:p w14:paraId="2CE0A80B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3196C79A" w14:textId="45984424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4 weeks)</w:t>
            </w:r>
          </w:p>
        </w:tc>
        <w:tc>
          <w:tcPr>
            <w:tcW w:w="1276" w:type="dxa"/>
            <w:gridSpan w:val="3"/>
            <w:vMerge w:val="restart"/>
          </w:tcPr>
          <w:p w14:paraId="4C199F0E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Following Jesus today</w:t>
            </w:r>
          </w:p>
          <w:p w14:paraId="0DF7A9F1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M)</w:t>
            </w:r>
          </w:p>
          <w:p w14:paraId="190E3EB6" w14:textId="1F732E74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</w:tr>
      <w:tr w:rsidR="00E41FF8" w:rsidRPr="00DB148D" w14:paraId="2E820C87" w14:textId="77777777" w:rsidTr="00BE35CA">
        <w:trPr>
          <w:cantSplit/>
          <w:trHeight w:val="295"/>
        </w:trPr>
        <w:tc>
          <w:tcPr>
            <w:tcW w:w="283" w:type="dxa"/>
            <w:vMerge/>
            <w:shd w:val="clear" w:color="auto" w:fill="FFFFFF" w:themeFill="background1"/>
            <w:vAlign w:val="center"/>
          </w:tcPr>
          <w:p w14:paraId="4BC706C9" w14:textId="77777777" w:rsidR="00F84FAE" w:rsidRPr="001D16CF" w:rsidRDefault="00F84FAE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277" w:type="dxa"/>
            <w:gridSpan w:val="4"/>
            <w:vMerge/>
            <w:shd w:val="clear" w:color="auto" w:fill="D9E2F3" w:themeFill="accent1" w:themeFillTint="33"/>
          </w:tcPr>
          <w:p w14:paraId="2D5C352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662" w:type="dxa"/>
            <w:gridSpan w:val="6"/>
            <w:vMerge/>
          </w:tcPr>
          <w:p w14:paraId="45709EE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845" w:type="dxa"/>
            <w:gridSpan w:val="6"/>
            <w:vMerge/>
            <w:shd w:val="clear" w:color="auto" w:fill="D9E2F3" w:themeFill="accent1" w:themeFillTint="33"/>
          </w:tcPr>
          <w:p w14:paraId="0C8C7CBA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142" w:type="dxa"/>
            <w:gridSpan w:val="4"/>
            <w:vMerge/>
            <w:shd w:val="clear" w:color="auto" w:fill="7030A0"/>
          </w:tcPr>
          <w:p w14:paraId="0499B4A1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853" w:type="dxa"/>
            <w:gridSpan w:val="2"/>
            <w:vMerge/>
            <w:shd w:val="clear" w:color="auto" w:fill="FFFF00"/>
            <w:textDirection w:val="btLr"/>
          </w:tcPr>
          <w:p w14:paraId="17B33BCA" w14:textId="77777777" w:rsidR="00F84FAE" w:rsidRPr="00015435" w:rsidRDefault="00F84F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137" w:type="dxa"/>
            <w:gridSpan w:val="3"/>
          </w:tcPr>
          <w:p w14:paraId="5779F2A0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0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Other Faiths and Religions- Hinduism</w:t>
            </w:r>
          </w:p>
          <w:p w14:paraId="520969CE" w14:textId="35CE8190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(4 lessons)</w:t>
            </w:r>
          </w:p>
        </w:tc>
        <w:tc>
          <w:tcPr>
            <w:tcW w:w="1279" w:type="dxa"/>
            <w:gridSpan w:val="4"/>
            <w:vMerge/>
          </w:tcPr>
          <w:p w14:paraId="4E2CF13B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vMerge/>
            <w:shd w:val="clear" w:color="auto" w:fill="7030A0"/>
          </w:tcPr>
          <w:p w14:paraId="2D2F45C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855" w:type="dxa"/>
            <w:gridSpan w:val="3"/>
            <w:vMerge/>
            <w:shd w:val="clear" w:color="auto" w:fill="7030A0"/>
          </w:tcPr>
          <w:p w14:paraId="0994482C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gridSpan w:val="4"/>
            <w:vMerge/>
            <w:shd w:val="clear" w:color="auto" w:fill="FFFF00"/>
          </w:tcPr>
          <w:p w14:paraId="18A17CE7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279" w:type="dxa"/>
            <w:gridSpan w:val="4"/>
            <w:vMerge/>
            <w:shd w:val="clear" w:color="auto" w:fill="FF0000"/>
          </w:tcPr>
          <w:p w14:paraId="0641773F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426" w:type="dxa"/>
            <w:gridSpan w:val="5"/>
            <w:vMerge/>
            <w:shd w:val="clear" w:color="auto" w:fill="D9E2F3" w:themeFill="accent1" w:themeFillTint="33"/>
          </w:tcPr>
          <w:p w14:paraId="188870C0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vMerge/>
          </w:tcPr>
          <w:p w14:paraId="455A2674" w14:textId="77777777" w:rsidR="00F84FAE" w:rsidRPr="00015435" w:rsidRDefault="00F84F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</w:tr>
      <w:tr w:rsidR="00E41FF8" w:rsidRPr="00DB148D" w14:paraId="2E8A55F5" w14:textId="77777777" w:rsidTr="00BE35CA">
        <w:trPr>
          <w:cantSplit/>
          <w:trHeight w:val="1008"/>
        </w:trPr>
        <w:tc>
          <w:tcPr>
            <w:tcW w:w="282" w:type="dxa"/>
            <w:shd w:val="clear" w:color="auto" w:fill="auto"/>
            <w:vAlign w:val="center"/>
          </w:tcPr>
          <w:p w14:paraId="5B2629C9" w14:textId="77777777" w:rsidR="00FB69AE" w:rsidRPr="001D16CF" w:rsidRDefault="00FB69AE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1948" w:type="dxa"/>
            <w:gridSpan w:val="6"/>
            <w:shd w:val="clear" w:color="auto" w:fill="D9E2F3" w:themeFill="accent1" w:themeFillTint="33"/>
          </w:tcPr>
          <w:p w14:paraId="68F50E2E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Old Testament: Stories and Prayers</w:t>
            </w:r>
          </w:p>
          <w:p w14:paraId="1C2DE3C3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27877CA5" w14:textId="77777777" w:rsidR="00FB69AE" w:rsidRPr="00015435" w:rsidRDefault="00FB69AE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F35BC96" w14:textId="13C58063" w:rsidR="00FB69AE" w:rsidRPr="00015435" w:rsidRDefault="00FB69AE" w:rsidP="00BE35CA">
            <w:pPr>
              <w:shd w:val="clear" w:color="auto" w:fill="D9E2F3" w:themeFill="accent1" w:themeFillTint="3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(10 lessons; 5 weeks)</w:t>
            </w:r>
          </w:p>
        </w:tc>
        <w:tc>
          <w:tcPr>
            <w:tcW w:w="1966" w:type="dxa"/>
            <w:gridSpan w:val="8"/>
          </w:tcPr>
          <w:p w14:paraId="47BADA4E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Sharing in the life of Jesus </w:t>
            </w:r>
          </w:p>
          <w:p w14:paraId="6655C1B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 xml:space="preserve"> </w:t>
            </w:r>
          </w:p>
          <w:p w14:paraId="02F59274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</w:pPr>
          </w:p>
          <w:p w14:paraId="2B90AC8C" w14:textId="2200211E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(10 lessons; 5 weeks)</w:t>
            </w:r>
          </w:p>
        </w:tc>
        <w:tc>
          <w:tcPr>
            <w:tcW w:w="851" w:type="dxa"/>
            <w:gridSpan w:val="2"/>
          </w:tcPr>
          <w:p w14:paraId="2696AAA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2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Other Faiths and Religions (Islam)</w:t>
            </w:r>
          </w:p>
          <w:p w14:paraId="50019CCA" w14:textId="7A90461A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2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  <w:shd w:val="clear" w:color="auto" w:fill="FFFFFF"/>
              </w:rPr>
              <w:t>(4 lessons; 2 weeks)</w:t>
            </w:r>
          </w:p>
        </w:tc>
        <w:tc>
          <w:tcPr>
            <w:tcW w:w="1191" w:type="dxa"/>
            <w:gridSpan w:val="4"/>
            <w:shd w:val="clear" w:color="auto" w:fill="7030A0"/>
          </w:tcPr>
          <w:p w14:paraId="0A3924D3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7030A0"/>
              </w:rPr>
              <w:t>D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VENT</w:t>
            </w:r>
          </w:p>
          <w:p w14:paraId="4D4663F4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2075756A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8E8D64F" w14:textId="55261AF4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804" w:type="dxa"/>
            <w:gridSpan w:val="2"/>
            <w:shd w:val="clear" w:color="auto" w:fill="FFFF00"/>
            <w:textDirection w:val="btLr"/>
          </w:tcPr>
          <w:p w14:paraId="42F42658" w14:textId="77777777" w:rsidR="00FB69AE" w:rsidRPr="00015435" w:rsidRDefault="00FB69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CHRISTMAS</w:t>
            </w:r>
          </w:p>
          <w:p w14:paraId="2B6FCF0B" w14:textId="77777777" w:rsidR="00FB69AE" w:rsidRPr="00015435" w:rsidRDefault="00FB69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(Unit D) </w:t>
            </w:r>
          </w:p>
          <w:p w14:paraId="4772883D" w14:textId="7B66A100" w:rsidR="00FB69AE" w:rsidRPr="00015435" w:rsidRDefault="00FB69AE" w:rsidP="00737C42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2 weeks)</w:t>
            </w:r>
          </w:p>
        </w:tc>
        <w:tc>
          <w:tcPr>
            <w:tcW w:w="1137" w:type="dxa"/>
            <w:gridSpan w:val="3"/>
            <w:shd w:val="clear" w:color="auto" w:fill="D9E2F3" w:themeFill="accent1" w:themeFillTint="33"/>
          </w:tcPr>
          <w:p w14:paraId="2CD70726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Parables/ Miracles </w:t>
            </w:r>
          </w:p>
          <w:p w14:paraId="503A14C5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E)</w:t>
            </w:r>
          </w:p>
          <w:p w14:paraId="0FE16973" w14:textId="0F62CE29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1279" w:type="dxa"/>
            <w:gridSpan w:val="4"/>
          </w:tcPr>
          <w:p w14:paraId="24B311BE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Special Celebrations </w:t>
            </w:r>
          </w:p>
          <w:p w14:paraId="4937DE44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F)</w:t>
            </w:r>
          </w:p>
          <w:p w14:paraId="559719B9" w14:textId="183F627C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(6lessons; 3 weeks)</w:t>
            </w:r>
          </w:p>
        </w:tc>
        <w:tc>
          <w:tcPr>
            <w:tcW w:w="1030" w:type="dxa"/>
            <w:gridSpan w:val="4"/>
            <w:shd w:val="clear" w:color="auto" w:fill="7030A0"/>
          </w:tcPr>
          <w:p w14:paraId="302E06F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LENT</w:t>
            </w:r>
          </w:p>
          <w:p w14:paraId="70CE21E5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G)</w:t>
            </w:r>
          </w:p>
          <w:p w14:paraId="20C2A9D9" w14:textId="600BAFEC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833" w:type="dxa"/>
            <w:gridSpan w:val="3"/>
            <w:shd w:val="clear" w:color="auto" w:fill="7030A0"/>
          </w:tcPr>
          <w:p w14:paraId="4948BAFF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063AB0A4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</w:t>
            </w:r>
          </w:p>
          <w:p w14:paraId="14973B8D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H)</w:t>
            </w:r>
          </w:p>
          <w:p w14:paraId="66FAA2ED" w14:textId="08D45E00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1 week)</w:t>
            </w:r>
          </w:p>
        </w:tc>
        <w:tc>
          <w:tcPr>
            <w:tcW w:w="1138" w:type="dxa"/>
            <w:gridSpan w:val="4"/>
            <w:shd w:val="clear" w:color="auto" w:fill="FFFF00"/>
          </w:tcPr>
          <w:p w14:paraId="4C9A3AC6" w14:textId="77777777" w:rsidR="00FB69AE" w:rsidRPr="00015435" w:rsidRDefault="00FB69AE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53CD8B08" w14:textId="77777777" w:rsidR="00FB69AE" w:rsidRPr="00015435" w:rsidRDefault="00FB69AE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5B6A1BCA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384947AC" w14:textId="4585D623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1279" w:type="dxa"/>
            <w:gridSpan w:val="4"/>
            <w:shd w:val="clear" w:color="auto" w:fill="FF0000"/>
          </w:tcPr>
          <w:p w14:paraId="7FC85039" w14:textId="77777777" w:rsidR="00FB69AE" w:rsidRPr="00015435" w:rsidRDefault="00FB69AE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4AE56E9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6E4F68B3" w14:textId="5ED091E3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279" w:type="dxa"/>
            <w:gridSpan w:val="4"/>
          </w:tcPr>
          <w:p w14:paraId="653FC42F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Our Church </w:t>
            </w:r>
          </w:p>
          <w:p w14:paraId="5A562CEB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37061827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7708559" w14:textId="521462FA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1427" w:type="dxa"/>
            <w:gridSpan w:val="4"/>
          </w:tcPr>
          <w:p w14:paraId="68E1E80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The Mass</w:t>
            </w:r>
          </w:p>
          <w:p w14:paraId="3D8F6EF8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L)</w:t>
            </w:r>
          </w:p>
          <w:p w14:paraId="42A107CB" w14:textId="77777777" w:rsidR="00FB69AE" w:rsidRPr="00015435" w:rsidRDefault="00FB69AE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21DDBE9" w14:textId="36B4DF92" w:rsidR="00FB69AE" w:rsidRPr="00015435" w:rsidRDefault="00FB69AE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</w:tr>
      <w:tr w:rsidR="00344F26" w:rsidRPr="00DB148D" w14:paraId="5C2413B6" w14:textId="77777777" w:rsidTr="00BE35CA">
        <w:trPr>
          <w:cantSplit/>
          <w:trHeight w:val="994"/>
        </w:trPr>
        <w:tc>
          <w:tcPr>
            <w:tcW w:w="282" w:type="dxa"/>
            <w:shd w:val="clear" w:color="auto" w:fill="auto"/>
            <w:vAlign w:val="center"/>
          </w:tcPr>
          <w:p w14:paraId="0C106974" w14:textId="77777777" w:rsidR="00E41FF8" w:rsidRPr="001D16CF" w:rsidRDefault="00E41FF8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1969" w:type="dxa"/>
            <w:gridSpan w:val="6"/>
          </w:tcPr>
          <w:p w14:paraId="4643B6CC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Belonging: We gather as God’s Family</w:t>
            </w:r>
          </w:p>
          <w:p w14:paraId="2EC87CC3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5C6717B6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2FB70A09" w14:textId="72D9A223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(10 lessons; 5 weeks)</w:t>
            </w:r>
          </w:p>
        </w:tc>
        <w:tc>
          <w:tcPr>
            <w:tcW w:w="1982" w:type="dxa"/>
            <w:gridSpan w:val="8"/>
          </w:tcPr>
          <w:p w14:paraId="7F8873A2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Reconciliation </w:t>
            </w:r>
          </w:p>
          <w:p w14:paraId="30C912C7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</w:p>
          <w:p w14:paraId="2CE2189D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b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b/>
                <w:color w:val="000000" w:themeColor="text1"/>
                <w:sz w:val="14"/>
                <w:szCs w:val="14"/>
              </w:rPr>
              <w:t>N.B. To be returned to before First Reconciliation</w:t>
            </w:r>
          </w:p>
          <w:p w14:paraId="1C08CB5F" w14:textId="6A672EA5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(10 lessons; 6 weeks)</w:t>
            </w:r>
          </w:p>
        </w:tc>
        <w:tc>
          <w:tcPr>
            <w:tcW w:w="855" w:type="dxa"/>
            <w:gridSpan w:val="2"/>
          </w:tcPr>
          <w:p w14:paraId="0944E547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2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Other Faiths and Religions- Sikhism</w:t>
            </w:r>
          </w:p>
          <w:p w14:paraId="186EB5A9" w14:textId="67993CC3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2 weeks)</w:t>
            </w:r>
          </w:p>
        </w:tc>
        <w:tc>
          <w:tcPr>
            <w:tcW w:w="1138" w:type="dxa"/>
            <w:gridSpan w:val="4"/>
            <w:shd w:val="clear" w:color="auto" w:fill="7030A0"/>
          </w:tcPr>
          <w:p w14:paraId="11215C32" w14:textId="77777777" w:rsidR="00E41FF8" w:rsidRPr="00015435" w:rsidRDefault="00E41FF8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BE35CA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D9E2F3" w:themeFill="accent1" w:themeFillTint="33"/>
              </w:rPr>
              <w:t>DV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ENT</w:t>
            </w:r>
          </w:p>
          <w:p w14:paraId="47DAA86E" w14:textId="77777777" w:rsidR="00E41FF8" w:rsidRPr="00015435" w:rsidRDefault="00E41FF8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7FD3F6E4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A3BC612" w14:textId="01B38D01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858" w:type="dxa"/>
            <w:gridSpan w:val="2"/>
            <w:shd w:val="clear" w:color="auto" w:fill="FFFF00"/>
            <w:textDirection w:val="btLr"/>
          </w:tcPr>
          <w:p w14:paraId="304087E3" w14:textId="77777777" w:rsidR="00E41FF8" w:rsidRPr="00015435" w:rsidRDefault="00E41FF8" w:rsidP="00737C42">
            <w:pPr>
              <w:ind w:left="113" w:right="113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CHRISTMAS </w:t>
            </w:r>
          </w:p>
          <w:p w14:paraId="36A9E077" w14:textId="77777777" w:rsidR="00E41FF8" w:rsidRPr="00015435" w:rsidRDefault="00E41FF8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D)</w:t>
            </w:r>
          </w:p>
          <w:p w14:paraId="122A8ACA" w14:textId="2E14F645" w:rsidR="00E41FF8" w:rsidRPr="00015435" w:rsidRDefault="00E41FF8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  <w:shd w:val="clear" w:color="auto" w:fill="FFFF00"/>
              </w:rPr>
              <w:t>(4 lessons; 2 weeks)</w:t>
            </w:r>
          </w:p>
        </w:tc>
        <w:tc>
          <w:tcPr>
            <w:tcW w:w="1985" w:type="dxa"/>
            <w:gridSpan w:val="5"/>
            <w:shd w:val="clear" w:color="auto" w:fill="D9E2F3" w:themeFill="accent1" w:themeFillTint="33"/>
          </w:tcPr>
          <w:p w14:paraId="31EF9EA3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 listen to God’s word at Mass</w:t>
            </w:r>
          </w:p>
          <w:p w14:paraId="50A5ADE1" w14:textId="77777777" w:rsidR="00E41FF8" w:rsidRPr="00015435" w:rsidRDefault="00E41FF8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E)</w:t>
            </w:r>
          </w:p>
          <w:p w14:paraId="7F0C6255" w14:textId="02C69051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(10 lessons; 5 weeks)</w:t>
            </w:r>
          </w:p>
          <w:p w14:paraId="051B3097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419" w:type="dxa"/>
            <w:gridSpan w:val="6"/>
            <w:shd w:val="clear" w:color="auto" w:fill="7030A0"/>
          </w:tcPr>
          <w:p w14:paraId="3C263B4C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LENT</w:t>
            </w:r>
          </w:p>
          <w:p w14:paraId="21BDB418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F)</w:t>
            </w:r>
          </w:p>
          <w:p w14:paraId="05B2BC43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F23D616" w14:textId="75A55AB2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4 weeks)</w:t>
            </w:r>
          </w:p>
        </w:tc>
        <w:tc>
          <w:tcPr>
            <w:tcW w:w="853" w:type="dxa"/>
            <w:gridSpan w:val="3"/>
            <w:shd w:val="clear" w:color="auto" w:fill="7030A0"/>
          </w:tcPr>
          <w:p w14:paraId="45D3D021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69E44951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</w:t>
            </w:r>
          </w:p>
          <w:p w14:paraId="75DDA5A1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H)</w:t>
            </w:r>
          </w:p>
          <w:p w14:paraId="1CD903E7" w14:textId="5327FF55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1 week)</w:t>
            </w:r>
          </w:p>
        </w:tc>
        <w:tc>
          <w:tcPr>
            <w:tcW w:w="1134" w:type="dxa"/>
            <w:gridSpan w:val="4"/>
            <w:shd w:val="clear" w:color="auto" w:fill="FFFF00"/>
          </w:tcPr>
          <w:p w14:paraId="4B35ACC3" w14:textId="77777777" w:rsidR="00E41FF8" w:rsidRPr="00015435" w:rsidRDefault="00E41FF8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6531A1B5" w14:textId="77777777" w:rsidR="00E41FF8" w:rsidRPr="00015435" w:rsidRDefault="00E41FF8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3C159A09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4C777CC6" w14:textId="23C319B9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1275" w:type="dxa"/>
            <w:gridSpan w:val="4"/>
            <w:shd w:val="clear" w:color="auto" w:fill="FF0000"/>
          </w:tcPr>
          <w:p w14:paraId="5270814B" w14:textId="77777777" w:rsidR="00E41FF8" w:rsidRPr="00015435" w:rsidRDefault="00E41FF8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5B5BA655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3B453060" w14:textId="6608F93F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560" w:type="dxa"/>
            <w:gridSpan w:val="6"/>
          </w:tcPr>
          <w:p w14:paraId="229A3684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Eucharist </w:t>
            </w:r>
          </w:p>
          <w:p w14:paraId="6DC317DB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(Unit J) </w:t>
            </w:r>
          </w:p>
          <w:p w14:paraId="2F3D51FB" w14:textId="46421549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5 weeks)</w:t>
            </w:r>
          </w:p>
        </w:tc>
        <w:tc>
          <w:tcPr>
            <w:tcW w:w="1134" w:type="dxa"/>
            <w:gridSpan w:val="2"/>
          </w:tcPr>
          <w:p w14:paraId="703777B8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Prayer </w:t>
            </w:r>
          </w:p>
          <w:p w14:paraId="1AF8C4C2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G)</w:t>
            </w:r>
          </w:p>
          <w:p w14:paraId="54A10424" w14:textId="77777777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CAA4B9F" w14:textId="4028C5B9" w:rsidR="00E41FF8" w:rsidRPr="00015435" w:rsidRDefault="00E41FF8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(4 lessons; 2 weeks) </w:t>
            </w:r>
          </w:p>
        </w:tc>
      </w:tr>
      <w:tr w:rsidR="0085790C" w:rsidRPr="00DB148D" w14:paraId="16891E58" w14:textId="77777777" w:rsidTr="00BE35CA">
        <w:trPr>
          <w:cantSplit/>
          <w:trHeight w:val="997"/>
        </w:trPr>
        <w:tc>
          <w:tcPr>
            <w:tcW w:w="282" w:type="dxa"/>
            <w:shd w:val="clear" w:color="auto" w:fill="auto"/>
            <w:vAlign w:val="center"/>
          </w:tcPr>
          <w:p w14:paraId="6F151E2E" w14:textId="77777777" w:rsidR="0085790C" w:rsidRPr="001D16CF" w:rsidRDefault="0085790C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1983" w:type="dxa"/>
            <w:gridSpan w:val="6"/>
            <w:shd w:val="clear" w:color="auto" w:fill="D9E2F3" w:themeFill="accent1" w:themeFillTint="33"/>
          </w:tcPr>
          <w:p w14:paraId="250B4721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Creation and the story of Abraham to Joseph</w:t>
            </w:r>
          </w:p>
          <w:p w14:paraId="3CB47BDB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4E059860" w14:textId="6C2094B0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(7 lesson; 4 weeks)</w:t>
            </w:r>
          </w:p>
        </w:tc>
        <w:tc>
          <w:tcPr>
            <w:tcW w:w="1401" w:type="dxa"/>
            <w:gridSpan w:val="6"/>
          </w:tcPr>
          <w:p w14:paraId="7984F50C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Jesus teachers us how to pray </w:t>
            </w:r>
          </w:p>
          <w:p w14:paraId="7CB9CF82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</w:p>
          <w:p w14:paraId="47B38067" w14:textId="5213E40A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4 weeks)</w:t>
            </w:r>
          </w:p>
        </w:tc>
        <w:tc>
          <w:tcPr>
            <w:tcW w:w="1422" w:type="dxa"/>
            <w:gridSpan w:val="4"/>
            <w:shd w:val="clear" w:color="auto" w:fill="D9E2F3" w:themeFill="accent1" w:themeFillTint="33"/>
          </w:tcPr>
          <w:p w14:paraId="229F6E0E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Jesus – Light of the world</w:t>
            </w:r>
          </w:p>
          <w:p w14:paraId="594DCBA0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E)</w:t>
            </w:r>
          </w:p>
          <w:p w14:paraId="4C51CDFA" w14:textId="32433F82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1138" w:type="dxa"/>
            <w:gridSpan w:val="4"/>
            <w:shd w:val="clear" w:color="auto" w:fill="7030A0"/>
          </w:tcPr>
          <w:p w14:paraId="57786E14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7030A0"/>
              </w:rPr>
              <w:t>D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VENT</w:t>
            </w:r>
          </w:p>
          <w:p w14:paraId="4223D938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74511F05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957D27F" w14:textId="671FEF4F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858" w:type="dxa"/>
            <w:gridSpan w:val="2"/>
            <w:shd w:val="clear" w:color="auto" w:fill="FFFF00"/>
            <w:textDirection w:val="btLr"/>
          </w:tcPr>
          <w:p w14:paraId="4990901C" w14:textId="77777777" w:rsidR="0085790C" w:rsidRPr="00015435" w:rsidRDefault="0085790C" w:rsidP="00737C42">
            <w:pPr>
              <w:ind w:left="113" w:right="113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CHRISTMAS </w:t>
            </w:r>
          </w:p>
          <w:p w14:paraId="49F56501" w14:textId="77777777" w:rsidR="0085790C" w:rsidRPr="00015435" w:rsidRDefault="0085790C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D)</w:t>
            </w:r>
          </w:p>
          <w:p w14:paraId="39335ACF" w14:textId="6630A13E" w:rsidR="0085790C" w:rsidRPr="00015435" w:rsidRDefault="0085790C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00"/>
              </w:rPr>
              <w:t>(4 lessons; 2 weeks)</w:t>
            </w:r>
          </w:p>
        </w:tc>
        <w:tc>
          <w:tcPr>
            <w:tcW w:w="1559" w:type="dxa"/>
            <w:gridSpan w:val="4"/>
            <w:shd w:val="clear" w:color="auto" w:fill="D9E2F3" w:themeFill="accent1" w:themeFillTint="33"/>
          </w:tcPr>
          <w:p w14:paraId="2DA21E5E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 xml:space="preserve">Old Testament Moses – King David (Unit F) </w:t>
            </w:r>
          </w:p>
          <w:p w14:paraId="022F76AB" w14:textId="3F73CA00" w:rsidR="0085790C" w:rsidRPr="00015435" w:rsidRDefault="0085790C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(10 lessons; 5 weeks)</w:t>
            </w:r>
          </w:p>
        </w:tc>
        <w:tc>
          <w:tcPr>
            <w:tcW w:w="946" w:type="dxa"/>
            <w:gridSpan w:val="4"/>
          </w:tcPr>
          <w:p w14:paraId="43F32A7E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Other Faiths and Religions- (Judaism)</w:t>
            </w:r>
          </w:p>
          <w:p w14:paraId="71E82BD3" w14:textId="612D43C6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(4 lessons; 2 weeks)</w:t>
            </w:r>
          </w:p>
        </w:tc>
        <w:tc>
          <w:tcPr>
            <w:tcW w:w="1043" w:type="dxa"/>
            <w:gridSpan w:val="4"/>
            <w:shd w:val="clear" w:color="auto" w:fill="7030A0"/>
          </w:tcPr>
          <w:p w14:paraId="1AA0B1DB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LENT</w:t>
            </w:r>
          </w:p>
          <w:p w14:paraId="21D3EA50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G)</w:t>
            </w:r>
          </w:p>
          <w:p w14:paraId="59D0CB0A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72E63636" w14:textId="3A0A1F84" w:rsidR="0085790C" w:rsidRPr="00015435" w:rsidRDefault="0085790C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4 weeks)</w:t>
            </w:r>
          </w:p>
        </w:tc>
        <w:tc>
          <w:tcPr>
            <w:tcW w:w="709" w:type="dxa"/>
            <w:gridSpan w:val="2"/>
            <w:shd w:val="clear" w:color="auto" w:fill="7030A0"/>
            <w:textDirection w:val="btLr"/>
          </w:tcPr>
          <w:p w14:paraId="5F2D4A94" w14:textId="77777777" w:rsidR="0085790C" w:rsidRPr="00015435" w:rsidRDefault="0085790C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04BAB06E" w14:textId="43F50498" w:rsidR="0085790C" w:rsidRPr="00015435" w:rsidRDefault="0085790C" w:rsidP="00015435">
            <w:pPr>
              <w:ind w:left="113" w:right="113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 (Unit H)</w:t>
            </w: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(4 lessons; 1 week)</w:t>
            </w:r>
          </w:p>
        </w:tc>
        <w:tc>
          <w:tcPr>
            <w:tcW w:w="1134" w:type="dxa"/>
            <w:gridSpan w:val="4"/>
            <w:shd w:val="clear" w:color="auto" w:fill="FFFF00"/>
          </w:tcPr>
          <w:p w14:paraId="2C15F0C4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60C26B5D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1D9DB8A9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090F145A" w14:textId="46C1F81F" w:rsidR="0085790C" w:rsidRPr="00015435" w:rsidRDefault="0085790C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lessons; 2 weeks)</w:t>
            </w:r>
          </w:p>
        </w:tc>
        <w:tc>
          <w:tcPr>
            <w:tcW w:w="1275" w:type="dxa"/>
            <w:gridSpan w:val="4"/>
            <w:shd w:val="clear" w:color="auto" w:fill="FF0000"/>
          </w:tcPr>
          <w:p w14:paraId="27B320ED" w14:textId="77777777" w:rsidR="0085790C" w:rsidRPr="00015435" w:rsidRDefault="0085790C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1E02F014" w14:textId="6D49BBC6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228C7080" w14:textId="71C0E9C8" w:rsidR="0085790C" w:rsidRPr="00015435" w:rsidRDefault="0085790C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418" w:type="dxa"/>
            <w:gridSpan w:val="5"/>
          </w:tcPr>
          <w:p w14:paraId="575C945A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Sharing in the life of Christ </w:t>
            </w:r>
          </w:p>
          <w:p w14:paraId="15B437FC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66B20AFE" w14:textId="4EE08868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(8 lessons; 4 weeks)</w:t>
            </w:r>
          </w:p>
        </w:tc>
        <w:tc>
          <w:tcPr>
            <w:tcW w:w="1276" w:type="dxa"/>
            <w:gridSpan w:val="3"/>
          </w:tcPr>
          <w:p w14:paraId="41199220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0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 xml:space="preserve">Special Roles and Responsibilities </w:t>
            </w:r>
          </w:p>
          <w:p w14:paraId="0D07BC35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L)</w:t>
            </w:r>
          </w:p>
          <w:p w14:paraId="7CCBE3EA" w14:textId="77777777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1833CE96" w14:textId="34F37DB9" w:rsidR="0085790C" w:rsidRPr="00015435" w:rsidRDefault="0085790C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</w:tr>
      <w:tr w:rsidR="00344F26" w:rsidRPr="00DB148D" w14:paraId="404A56D1" w14:textId="77777777" w:rsidTr="00BE35CA">
        <w:trPr>
          <w:trHeight w:val="560"/>
        </w:trPr>
        <w:tc>
          <w:tcPr>
            <w:tcW w:w="282" w:type="dxa"/>
            <w:vMerge w:val="restart"/>
            <w:shd w:val="clear" w:color="auto" w:fill="auto"/>
            <w:vAlign w:val="center"/>
          </w:tcPr>
          <w:p w14:paraId="255DE53F" w14:textId="77777777" w:rsidR="00344F26" w:rsidRPr="001D16CF" w:rsidRDefault="00344F26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1276" w:type="dxa"/>
            <w:gridSpan w:val="4"/>
            <w:vMerge w:val="restart"/>
            <w:shd w:val="clear" w:color="auto" w:fill="D9E2F3" w:themeFill="accent1" w:themeFillTint="33"/>
          </w:tcPr>
          <w:p w14:paraId="3245B7B8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Creation </w:t>
            </w:r>
          </w:p>
          <w:p w14:paraId="37A5EEE0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A)</w:t>
            </w:r>
          </w:p>
          <w:p w14:paraId="73C9E9D4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01724974" w14:textId="241C5DC8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 3 weeks)</w:t>
            </w:r>
          </w:p>
        </w:tc>
        <w:tc>
          <w:tcPr>
            <w:tcW w:w="2124" w:type="dxa"/>
            <w:gridSpan w:val="8"/>
            <w:vMerge w:val="restart"/>
          </w:tcPr>
          <w:p w14:paraId="12A9CD2B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Miracles and The Sacrament of the Sick </w:t>
            </w:r>
          </w:p>
          <w:p w14:paraId="1730B913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B)</w:t>
            </w:r>
          </w:p>
          <w:p w14:paraId="18789440" w14:textId="74650C23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1406" w:type="dxa"/>
            <w:gridSpan w:val="4"/>
            <w:vMerge w:val="restart"/>
            <w:shd w:val="clear" w:color="auto" w:fill="D9E2F3" w:themeFill="accent1" w:themeFillTint="33"/>
          </w:tcPr>
          <w:p w14:paraId="4957715D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Parables and Sayings of Jesus</w:t>
            </w:r>
          </w:p>
          <w:p w14:paraId="3AA4EA08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F)</w:t>
            </w:r>
          </w:p>
          <w:p w14:paraId="64DC1C10" w14:textId="6652522E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(6 lessons;3 weeks)</w:t>
            </w:r>
          </w:p>
        </w:tc>
        <w:tc>
          <w:tcPr>
            <w:tcW w:w="1138" w:type="dxa"/>
            <w:gridSpan w:val="4"/>
            <w:vMerge w:val="restart"/>
            <w:shd w:val="clear" w:color="auto" w:fill="7030A0"/>
          </w:tcPr>
          <w:p w14:paraId="08693CB1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7030A0"/>
              </w:rPr>
              <w:t>D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VENT</w:t>
            </w:r>
          </w:p>
          <w:p w14:paraId="4849FFEF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59EC3F0D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6B2D7BB9" w14:textId="573BBDA6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858" w:type="dxa"/>
            <w:gridSpan w:val="2"/>
            <w:vMerge w:val="restart"/>
            <w:shd w:val="clear" w:color="auto" w:fill="FFFF00"/>
            <w:textDirection w:val="btLr"/>
          </w:tcPr>
          <w:p w14:paraId="03845FBB" w14:textId="77777777" w:rsidR="00344F26" w:rsidRPr="00015435" w:rsidRDefault="00344F26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CHRISTMAS</w:t>
            </w:r>
          </w:p>
          <w:p w14:paraId="08594A5A" w14:textId="77777777" w:rsidR="00344F26" w:rsidRPr="00015435" w:rsidRDefault="00344F26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(Unit D) </w:t>
            </w:r>
          </w:p>
          <w:p w14:paraId="4AF04BA3" w14:textId="648601C3" w:rsidR="00344F26" w:rsidRPr="00015435" w:rsidRDefault="00344F26" w:rsidP="00737C42">
            <w:pPr>
              <w:ind w:left="113" w:right="113"/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(4 lessons; 2 weeks)</w:t>
            </w:r>
          </w:p>
        </w:tc>
        <w:tc>
          <w:tcPr>
            <w:tcW w:w="2505" w:type="dxa"/>
            <w:gridSpan w:val="8"/>
            <w:shd w:val="clear" w:color="auto" w:fill="D9E2F3" w:themeFill="accent1" w:themeFillTint="33"/>
          </w:tcPr>
          <w:p w14:paraId="7D438C85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The work of the Apostles</w:t>
            </w:r>
          </w:p>
          <w:p w14:paraId="2372D2C3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K)</w:t>
            </w:r>
          </w:p>
          <w:p w14:paraId="3367162C" w14:textId="6A0B5C37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(9 lessons; 5 weeks)</w:t>
            </w:r>
          </w:p>
        </w:tc>
        <w:tc>
          <w:tcPr>
            <w:tcW w:w="1043" w:type="dxa"/>
            <w:gridSpan w:val="4"/>
            <w:vMerge w:val="restart"/>
            <w:shd w:val="clear" w:color="auto" w:fill="7030A0"/>
          </w:tcPr>
          <w:p w14:paraId="131D207D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LENT</w:t>
            </w:r>
          </w:p>
          <w:p w14:paraId="5F7428CF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G)</w:t>
            </w:r>
          </w:p>
          <w:p w14:paraId="064E7F65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14CA69AF" w14:textId="61A2510C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(8 lessons; 4 weeks)</w:t>
            </w:r>
          </w:p>
        </w:tc>
        <w:tc>
          <w:tcPr>
            <w:tcW w:w="709" w:type="dxa"/>
            <w:gridSpan w:val="2"/>
            <w:vMerge w:val="restart"/>
            <w:shd w:val="clear" w:color="auto" w:fill="7030A0"/>
            <w:textDirection w:val="btLr"/>
          </w:tcPr>
          <w:p w14:paraId="68779F13" w14:textId="77777777" w:rsidR="00344F26" w:rsidRPr="00015435" w:rsidRDefault="00344F26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34450DEE" w14:textId="29BE1EF3" w:rsidR="00344F26" w:rsidRPr="00015435" w:rsidRDefault="00344F26" w:rsidP="00015435">
            <w:pPr>
              <w:ind w:left="113" w:right="113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 Unit H)</w:t>
            </w: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(4 lessons; 1 week)</w:t>
            </w:r>
          </w:p>
        </w:tc>
        <w:tc>
          <w:tcPr>
            <w:tcW w:w="1134" w:type="dxa"/>
            <w:gridSpan w:val="4"/>
            <w:vMerge w:val="restart"/>
            <w:shd w:val="clear" w:color="auto" w:fill="FFFF00"/>
          </w:tcPr>
          <w:p w14:paraId="6B035D2C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7B1A48E8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3A6BEA16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58343582" w14:textId="38F6A6E1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</w:t>
            </w:r>
            <w:r w:rsidR="00737C42"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5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 lessons; 2 weeks)</w:t>
            </w:r>
          </w:p>
        </w:tc>
        <w:tc>
          <w:tcPr>
            <w:tcW w:w="1275" w:type="dxa"/>
            <w:gridSpan w:val="4"/>
            <w:vMerge w:val="restart"/>
            <w:shd w:val="clear" w:color="auto" w:fill="FF0000"/>
          </w:tcPr>
          <w:p w14:paraId="11028836" w14:textId="77777777" w:rsidR="00344F26" w:rsidRPr="00015435" w:rsidRDefault="00344F26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29304A66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65F59218" w14:textId="3CA2E92C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134" w:type="dxa"/>
            <w:gridSpan w:val="3"/>
            <w:vMerge w:val="restart"/>
          </w:tcPr>
          <w:p w14:paraId="197E3B9C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 xml:space="preserve">Baptism </w:t>
            </w:r>
          </w:p>
          <w:p w14:paraId="1AC187B9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E)</w:t>
            </w:r>
          </w:p>
          <w:p w14:paraId="0D807297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3706C347" w14:textId="13B8CF0B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(4 lessons; 2 weeks)</w:t>
            </w:r>
          </w:p>
        </w:tc>
        <w:tc>
          <w:tcPr>
            <w:tcW w:w="1560" w:type="dxa"/>
            <w:gridSpan w:val="5"/>
            <w:vMerge w:val="restart"/>
          </w:tcPr>
          <w:p w14:paraId="77057AE1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Marriage and Holy Orders</w:t>
            </w:r>
          </w:p>
          <w:p w14:paraId="2847F76F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L)</w:t>
            </w:r>
          </w:p>
          <w:p w14:paraId="348193AE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1E305C1C" w14:textId="5F9A1D1A" w:rsidR="00344F26" w:rsidRPr="00015435" w:rsidRDefault="00344F26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(7 lessons; 4 weeks)</w:t>
            </w:r>
          </w:p>
        </w:tc>
      </w:tr>
      <w:tr w:rsidR="00344F26" w:rsidRPr="00DB148D" w14:paraId="6763D042" w14:textId="77777777" w:rsidTr="00BE35CA">
        <w:trPr>
          <w:trHeight w:val="271"/>
        </w:trPr>
        <w:tc>
          <w:tcPr>
            <w:tcW w:w="282" w:type="dxa"/>
            <w:vMerge/>
            <w:shd w:val="clear" w:color="auto" w:fill="auto"/>
            <w:vAlign w:val="center"/>
          </w:tcPr>
          <w:p w14:paraId="03D6B5E7" w14:textId="77777777" w:rsidR="00344F26" w:rsidRPr="001D16CF" w:rsidRDefault="00344F26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Merge/>
            <w:shd w:val="clear" w:color="auto" w:fill="D9E2F3" w:themeFill="accent1" w:themeFillTint="33"/>
          </w:tcPr>
          <w:p w14:paraId="5F0D0D39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2124" w:type="dxa"/>
            <w:gridSpan w:val="8"/>
            <w:vMerge/>
          </w:tcPr>
          <w:p w14:paraId="12C1274A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406" w:type="dxa"/>
            <w:gridSpan w:val="4"/>
            <w:vMerge/>
            <w:shd w:val="clear" w:color="auto" w:fill="D9E2F3" w:themeFill="accent1" w:themeFillTint="33"/>
          </w:tcPr>
          <w:p w14:paraId="170D04B9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gridSpan w:val="4"/>
            <w:vMerge/>
            <w:shd w:val="clear" w:color="auto" w:fill="7030A0"/>
          </w:tcPr>
          <w:p w14:paraId="697AE194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858" w:type="dxa"/>
            <w:gridSpan w:val="2"/>
            <w:vMerge/>
            <w:shd w:val="clear" w:color="auto" w:fill="FFFF00"/>
            <w:textDirection w:val="btLr"/>
          </w:tcPr>
          <w:p w14:paraId="2A2CE9B2" w14:textId="77777777" w:rsidR="00344F26" w:rsidRPr="00015435" w:rsidRDefault="00344F26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</w:tc>
        <w:tc>
          <w:tcPr>
            <w:tcW w:w="2505" w:type="dxa"/>
            <w:gridSpan w:val="8"/>
          </w:tcPr>
          <w:p w14:paraId="1C5770BF" w14:textId="77777777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2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Other Faiths and Religions-(Buddhism)</w:t>
            </w:r>
          </w:p>
          <w:p w14:paraId="180E1FF8" w14:textId="7DFDB88D" w:rsidR="00344F26" w:rsidRPr="00015435" w:rsidRDefault="00344F26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FF"/>
              </w:rPr>
              <w:t>(4 lessons; 2 weeks)</w:t>
            </w:r>
          </w:p>
        </w:tc>
        <w:tc>
          <w:tcPr>
            <w:tcW w:w="1043" w:type="dxa"/>
            <w:gridSpan w:val="4"/>
            <w:vMerge/>
            <w:shd w:val="clear" w:color="auto" w:fill="7030A0"/>
          </w:tcPr>
          <w:p w14:paraId="70ED1973" w14:textId="77777777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vMerge/>
            <w:shd w:val="clear" w:color="auto" w:fill="7030A0"/>
          </w:tcPr>
          <w:p w14:paraId="52F63EFF" w14:textId="77777777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4"/>
            <w:vMerge/>
            <w:shd w:val="clear" w:color="auto" w:fill="FFFF00"/>
          </w:tcPr>
          <w:p w14:paraId="4BDB9DF8" w14:textId="77777777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275" w:type="dxa"/>
            <w:gridSpan w:val="4"/>
            <w:vMerge/>
            <w:shd w:val="clear" w:color="auto" w:fill="FF0000"/>
          </w:tcPr>
          <w:p w14:paraId="43480B0F" w14:textId="77777777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gridSpan w:val="3"/>
            <w:vMerge/>
          </w:tcPr>
          <w:p w14:paraId="44BCC102" w14:textId="77777777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560" w:type="dxa"/>
            <w:gridSpan w:val="5"/>
            <w:vMerge/>
          </w:tcPr>
          <w:p w14:paraId="3DDD21BB" w14:textId="6730586A" w:rsidR="00344F26" w:rsidRPr="00015435" w:rsidRDefault="00344F26" w:rsidP="00737C42">
            <w:pPr>
              <w:jc w:val="center"/>
              <w:rPr>
                <w:rFonts w:ascii="Gill Sans MT" w:hAnsi="Gill Sans MT"/>
                <w:b/>
                <w:color w:val="000000" w:themeColor="text1"/>
                <w:sz w:val="12"/>
                <w:szCs w:val="12"/>
              </w:rPr>
            </w:pPr>
          </w:p>
        </w:tc>
      </w:tr>
      <w:tr w:rsidR="00737C42" w:rsidRPr="00DB148D" w14:paraId="1ECE21FC" w14:textId="77777777" w:rsidTr="00BE35CA">
        <w:trPr>
          <w:trHeight w:val="477"/>
        </w:trPr>
        <w:tc>
          <w:tcPr>
            <w:tcW w:w="282" w:type="dxa"/>
            <w:vMerge w:val="restart"/>
            <w:shd w:val="clear" w:color="auto" w:fill="auto"/>
            <w:vAlign w:val="center"/>
          </w:tcPr>
          <w:p w14:paraId="7EF1760D" w14:textId="77777777" w:rsidR="00737C42" w:rsidRPr="001D16CF" w:rsidRDefault="00737C42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1983" w:type="dxa"/>
            <w:gridSpan w:val="6"/>
            <w:vMerge w:val="restart"/>
          </w:tcPr>
          <w:p w14:paraId="62406383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Prayers in the lives of the Followers of Christ (Unit G)</w:t>
            </w:r>
          </w:p>
          <w:p w14:paraId="38C24783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58C8E07F" w14:textId="558E1814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(8 lessons; 4 weeks)</w:t>
            </w:r>
          </w:p>
        </w:tc>
        <w:tc>
          <w:tcPr>
            <w:tcW w:w="2835" w:type="dxa"/>
            <w:gridSpan w:val="10"/>
            <w:shd w:val="clear" w:color="auto" w:fill="D9E2F3" w:themeFill="accent1" w:themeFillTint="33"/>
          </w:tcPr>
          <w:p w14:paraId="4657BF33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Followers of Christ (Unit B)</w:t>
            </w:r>
          </w:p>
          <w:p w14:paraId="2D5948B9" w14:textId="2F4ED275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Finishing off Confirmation unit</w:t>
            </w:r>
          </w:p>
        </w:tc>
        <w:tc>
          <w:tcPr>
            <w:tcW w:w="1138" w:type="dxa"/>
            <w:gridSpan w:val="4"/>
            <w:vMerge w:val="restart"/>
            <w:shd w:val="clear" w:color="auto" w:fill="7030A0"/>
          </w:tcPr>
          <w:p w14:paraId="27D59086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A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7030A0"/>
              </w:rPr>
              <w:t>D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VENT</w:t>
            </w:r>
          </w:p>
          <w:p w14:paraId="47161BAD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C)</w:t>
            </w:r>
          </w:p>
          <w:p w14:paraId="3630A220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36E62653" w14:textId="02C87D25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3 weeks)</w:t>
            </w:r>
          </w:p>
        </w:tc>
        <w:tc>
          <w:tcPr>
            <w:tcW w:w="846" w:type="dxa"/>
            <w:gridSpan w:val="2"/>
            <w:vMerge w:val="restart"/>
            <w:shd w:val="clear" w:color="auto" w:fill="FFFF00"/>
            <w:textDirection w:val="btLr"/>
          </w:tcPr>
          <w:p w14:paraId="02863C83" w14:textId="77777777" w:rsidR="00737C42" w:rsidRPr="00015435" w:rsidRDefault="00737C42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CHRISTMAS</w:t>
            </w:r>
          </w:p>
          <w:p w14:paraId="72CC1453" w14:textId="77777777" w:rsidR="00737C42" w:rsidRPr="00015435" w:rsidRDefault="00737C42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  <w:shd w:val="clear" w:color="auto" w:fill="FFFF00"/>
              </w:rPr>
              <w:t>t</w:t>
            </w: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 D) </w:t>
            </w:r>
          </w:p>
          <w:p w14:paraId="365907BC" w14:textId="1A34B0D7" w:rsidR="00737C42" w:rsidRPr="00015435" w:rsidRDefault="00737C42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2"/>
                <w:szCs w:val="14"/>
              </w:rPr>
              <w:t>(4 lessons; 2 weeks)</w:t>
            </w:r>
          </w:p>
        </w:tc>
        <w:tc>
          <w:tcPr>
            <w:tcW w:w="2552" w:type="dxa"/>
            <w:gridSpan w:val="8"/>
            <w:vMerge w:val="restart"/>
            <w:shd w:val="clear" w:color="auto" w:fill="D9E2F3" w:themeFill="accent1" w:themeFillTint="33"/>
          </w:tcPr>
          <w:p w14:paraId="29C6497D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The story of the People of God</w:t>
            </w:r>
          </w:p>
          <w:p w14:paraId="36FE093E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A)</w:t>
            </w:r>
          </w:p>
          <w:p w14:paraId="4AB55847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2B512708" w14:textId="2A0883F2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(8 lessons; 4 weeks)</w:t>
            </w:r>
          </w:p>
        </w:tc>
        <w:tc>
          <w:tcPr>
            <w:tcW w:w="996" w:type="dxa"/>
            <w:gridSpan w:val="4"/>
            <w:vMerge w:val="restart"/>
            <w:shd w:val="clear" w:color="auto" w:fill="7030A0"/>
          </w:tcPr>
          <w:p w14:paraId="2FDF82A5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LENT</w:t>
            </w:r>
          </w:p>
          <w:p w14:paraId="2CA3B5E1" w14:textId="6AA2F801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F)</w:t>
            </w:r>
          </w:p>
          <w:p w14:paraId="1F854C96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6353278F" w14:textId="57D7D3C8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(8 lessons; 4 weeks)</w:t>
            </w:r>
          </w:p>
        </w:tc>
        <w:tc>
          <w:tcPr>
            <w:tcW w:w="709" w:type="dxa"/>
            <w:gridSpan w:val="2"/>
            <w:vMerge w:val="restart"/>
            <w:shd w:val="clear" w:color="auto" w:fill="7030A0"/>
          </w:tcPr>
          <w:p w14:paraId="3AFB9303" w14:textId="77777777" w:rsidR="00737C42" w:rsidRPr="00015435" w:rsidRDefault="00737C42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 xml:space="preserve">HOLY </w:t>
            </w:r>
          </w:p>
          <w:p w14:paraId="082187FF" w14:textId="6043A0AC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WEEK (Unit H)</w:t>
            </w:r>
            <w:r w:rsidRPr="00015435">
              <w:rPr>
                <w:rFonts w:ascii="Century Gothic" w:hAnsi="Century Gothic"/>
                <w:color w:val="000000" w:themeColor="text1"/>
                <w:sz w:val="10"/>
                <w:szCs w:val="14"/>
              </w:rPr>
              <w:t>(4 lessons; 1 week)</w:t>
            </w:r>
          </w:p>
        </w:tc>
        <w:tc>
          <w:tcPr>
            <w:tcW w:w="1134" w:type="dxa"/>
            <w:gridSpan w:val="4"/>
            <w:vMerge w:val="restart"/>
            <w:shd w:val="clear" w:color="auto" w:fill="FFFF00"/>
          </w:tcPr>
          <w:p w14:paraId="4C068175" w14:textId="77777777" w:rsidR="00737C42" w:rsidRPr="00015435" w:rsidRDefault="00737C42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EASTER</w:t>
            </w:r>
          </w:p>
          <w:p w14:paraId="30A14437" w14:textId="77777777" w:rsidR="00737C42" w:rsidRPr="00015435" w:rsidRDefault="00737C42" w:rsidP="00BE35CA">
            <w:pPr>
              <w:shd w:val="clear" w:color="auto" w:fill="D9E2F3" w:themeFill="accent1" w:themeFillTint="3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I)</w:t>
            </w:r>
          </w:p>
          <w:p w14:paraId="35C2BC3C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</w:p>
          <w:p w14:paraId="096AFC76" w14:textId="0ABC23DD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(5 lessons; 2 weeks)</w:t>
            </w:r>
          </w:p>
        </w:tc>
        <w:tc>
          <w:tcPr>
            <w:tcW w:w="1275" w:type="dxa"/>
            <w:gridSpan w:val="4"/>
            <w:vMerge w:val="restart"/>
            <w:shd w:val="clear" w:color="auto" w:fill="FF0000"/>
          </w:tcPr>
          <w:p w14:paraId="6CB16FA0" w14:textId="77777777" w:rsidR="00737C42" w:rsidRPr="00015435" w:rsidRDefault="00737C42" w:rsidP="00737C42">
            <w:pPr>
              <w:ind w:left="113" w:right="113"/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PENTECOST</w:t>
            </w:r>
          </w:p>
          <w:p w14:paraId="6E1433A0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4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(Unit J)</w:t>
            </w:r>
          </w:p>
          <w:p w14:paraId="02EB0B11" w14:textId="180D6D8D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4"/>
              </w:rPr>
              <w:t>(4 lessons: 3 weeks)</w:t>
            </w:r>
          </w:p>
        </w:tc>
        <w:tc>
          <w:tcPr>
            <w:tcW w:w="1134" w:type="dxa"/>
            <w:gridSpan w:val="3"/>
            <w:vMerge w:val="restart"/>
          </w:tcPr>
          <w:p w14:paraId="7AF0BA15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Baptism and Confirmation (Unit E)</w:t>
            </w:r>
          </w:p>
          <w:p w14:paraId="411EACA0" w14:textId="001FB41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Finishing off Confirmation unit</w:t>
            </w:r>
          </w:p>
        </w:tc>
        <w:tc>
          <w:tcPr>
            <w:tcW w:w="1560" w:type="dxa"/>
            <w:gridSpan w:val="5"/>
            <w:vMerge w:val="restart"/>
          </w:tcPr>
          <w:p w14:paraId="23AA978A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 xml:space="preserve">Belonging to a Church Community </w:t>
            </w:r>
          </w:p>
          <w:p w14:paraId="62844DC4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(Unit K)</w:t>
            </w:r>
          </w:p>
          <w:p w14:paraId="08A840BB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  <w:p w14:paraId="104AC0AB" w14:textId="39C80852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(8 lessons; 4 weeks)</w:t>
            </w:r>
          </w:p>
        </w:tc>
      </w:tr>
      <w:tr w:rsidR="00737C42" w:rsidRPr="00DB148D" w14:paraId="43517ECE" w14:textId="77777777" w:rsidTr="00BE35CA">
        <w:trPr>
          <w:trHeight w:val="477"/>
        </w:trPr>
        <w:tc>
          <w:tcPr>
            <w:tcW w:w="282" w:type="dxa"/>
            <w:vMerge/>
            <w:shd w:val="clear" w:color="auto" w:fill="auto"/>
            <w:vAlign w:val="center"/>
          </w:tcPr>
          <w:p w14:paraId="6D98F01C" w14:textId="77777777" w:rsidR="00737C42" w:rsidRPr="001D16CF" w:rsidRDefault="00737C42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983" w:type="dxa"/>
            <w:gridSpan w:val="6"/>
            <w:vMerge/>
          </w:tcPr>
          <w:p w14:paraId="1F40538A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2835" w:type="dxa"/>
            <w:gridSpan w:val="10"/>
          </w:tcPr>
          <w:p w14:paraId="1FC121F2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Other Faiths and Religions- Key beliefs from other faiths</w:t>
            </w:r>
          </w:p>
          <w:p w14:paraId="01D1A83B" w14:textId="664449D5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(4 lessons; 2 weeks)</w:t>
            </w:r>
          </w:p>
        </w:tc>
        <w:tc>
          <w:tcPr>
            <w:tcW w:w="1138" w:type="dxa"/>
            <w:gridSpan w:val="4"/>
            <w:vMerge/>
            <w:shd w:val="clear" w:color="auto" w:fill="7030A0"/>
          </w:tcPr>
          <w:p w14:paraId="35AA8939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846" w:type="dxa"/>
            <w:gridSpan w:val="2"/>
            <w:vMerge/>
            <w:shd w:val="clear" w:color="auto" w:fill="FFFF00"/>
          </w:tcPr>
          <w:p w14:paraId="6A5F1337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2552" w:type="dxa"/>
            <w:gridSpan w:val="8"/>
            <w:vMerge/>
            <w:shd w:val="clear" w:color="auto" w:fill="D9E2F3" w:themeFill="accent1" w:themeFillTint="33"/>
          </w:tcPr>
          <w:p w14:paraId="79B54460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996" w:type="dxa"/>
            <w:gridSpan w:val="4"/>
            <w:vMerge/>
            <w:shd w:val="clear" w:color="auto" w:fill="7030A0"/>
          </w:tcPr>
          <w:p w14:paraId="3A0D0EE9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709" w:type="dxa"/>
            <w:gridSpan w:val="2"/>
            <w:vMerge/>
            <w:shd w:val="clear" w:color="auto" w:fill="7030A0"/>
          </w:tcPr>
          <w:p w14:paraId="2201DA09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1134" w:type="dxa"/>
            <w:gridSpan w:val="4"/>
            <w:vMerge/>
            <w:shd w:val="clear" w:color="auto" w:fill="FFFF00"/>
          </w:tcPr>
          <w:p w14:paraId="3C16597F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1275" w:type="dxa"/>
            <w:gridSpan w:val="4"/>
            <w:vMerge/>
            <w:shd w:val="clear" w:color="auto" w:fill="FF0000"/>
          </w:tcPr>
          <w:p w14:paraId="277212CB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1134" w:type="dxa"/>
            <w:gridSpan w:val="3"/>
            <w:vMerge/>
          </w:tcPr>
          <w:p w14:paraId="79DD0393" w14:textId="7777777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  <w:tc>
          <w:tcPr>
            <w:tcW w:w="1560" w:type="dxa"/>
            <w:gridSpan w:val="5"/>
            <w:vMerge/>
          </w:tcPr>
          <w:p w14:paraId="407428E4" w14:textId="251A37D7" w:rsidR="00737C42" w:rsidRPr="00015435" w:rsidRDefault="00737C42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</w:p>
        </w:tc>
      </w:tr>
      <w:tr w:rsidR="00ED2C35" w:rsidRPr="00DB148D" w14:paraId="7A6FBF8B" w14:textId="77777777" w:rsidTr="00BE35CA">
        <w:trPr>
          <w:trHeight w:val="418"/>
        </w:trPr>
        <w:tc>
          <w:tcPr>
            <w:tcW w:w="282" w:type="dxa"/>
            <w:vMerge/>
            <w:shd w:val="clear" w:color="auto" w:fill="auto"/>
            <w:vAlign w:val="center"/>
          </w:tcPr>
          <w:p w14:paraId="605DFFED" w14:textId="77777777" w:rsidR="00ED2C35" w:rsidRPr="001D16CF" w:rsidRDefault="00ED2C35" w:rsidP="00344F26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5384" w:type="dxa"/>
            <w:gridSpan w:val="18"/>
            <w:shd w:val="clear" w:color="auto" w:fill="D9E2F3" w:themeFill="accent1" w:themeFillTint="33"/>
          </w:tcPr>
          <w:p w14:paraId="3074DF55" w14:textId="77777777" w:rsidR="00ED2C35" w:rsidRPr="00015435" w:rsidRDefault="00ED2C35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CONFRIMATION</w:t>
            </w:r>
          </w:p>
          <w:p w14:paraId="5161CD96" w14:textId="0EA87CB9" w:rsidR="00ED2C35" w:rsidRPr="00015435" w:rsidRDefault="00ED2C35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Followers of Christ (Unit B)</w:t>
            </w:r>
          </w:p>
        </w:tc>
        <w:tc>
          <w:tcPr>
            <w:tcW w:w="5387" w:type="dxa"/>
            <w:gridSpan w:val="17"/>
          </w:tcPr>
          <w:p w14:paraId="70C58B90" w14:textId="77777777" w:rsidR="00ED2C35" w:rsidRPr="00015435" w:rsidRDefault="00ED2C35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CONFRIMATION</w:t>
            </w:r>
          </w:p>
          <w:p w14:paraId="3018CBAF" w14:textId="658802A7" w:rsidR="00ED2C35" w:rsidRPr="00015435" w:rsidRDefault="00ED2C35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Baptism and Confirmation (Unit E)</w:t>
            </w:r>
          </w:p>
        </w:tc>
        <w:tc>
          <w:tcPr>
            <w:tcW w:w="5391" w:type="dxa"/>
            <w:gridSpan w:val="17"/>
          </w:tcPr>
          <w:p w14:paraId="2DDABDBA" w14:textId="77777777" w:rsidR="00ED2C35" w:rsidRPr="00015435" w:rsidRDefault="00ED2C35" w:rsidP="00737C42">
            <w:pPr>
              <w:jc w:val="center"/>
              <w:rPr>
                <w:rFonts w:ascii="Century Gothic" w:hAnsi="Century Gothic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CONFRIMATION</w:t>
            </w:r>
          </w:p>
          <w:p w14:paraId="11300656" w14:textId="3BAD421E" w:rsidR="00ED2C35" w:rsidRPr="00015435" w:rsidRDefault="00ED2C35" w:rsidP="00737C42">
            <w:pPr>
              <w:jc w:val="center"/>
              <w:rPr>
                <w:rFonts w:ascii="Gill Sans MT" w:hAnsi="Gill Sans MT"/>
                <w:color w:val="000000" w:themeColor="text1"/>
                <w:sz w:val="14"/>
                <w:szCs w:val="12"/>
              </w:rPr>
            </w:pPr>
            <w:r w:rsidRPr="00015435">
              <w:rPr>
                <w:rFonts w:ascii="Century Gothic" w:hAnsi="Century Gothic"/>
                <w:color w:val="000000" w:themeColor="text1"/>
                <w:sz w:val="14"/>
                <w:szCs w:val="12"/>
              </w:rPr>
              <w:t>Celebrating the Life of Mary and the Saints (Unit L)</w:t>
            </w:r>
          </w:p>
        </w:tc>
      </w:tr>
    </w:tbl>
    <w:p w14:paraId="6A8F185D" w14:textId="77777777" w:rsidR="006C2285" w:rsidRDefault="006C2285" w:rsidP="00CE5BC2">
      <w:pPr>
        <w:spacing w:line="254" w:lineRule="auto"/>
        <w:rPr>
          <w:rFonts w:ascii="Century Gothic" w:hAnsi="Century Gothic"/>
          <w:b/>
          <w:sz w:val="22"/>
          <w:lang w:eastAsia="en-US"/>
        </w:rPr>
      </w:pPr>
    </w:p>
    <w:p w14:paraId="27E1051B" w14:textId="77777777" w:rsidR="006C2285" w:rsidRDefault="006C2285" w:rsidP="00CE5BC2">
      <w:pPr>
        <w:spacing w:line="254" w:lineRule="auto"/>
        <w:rPr>
          <w:rFonts w:ascii="Century Gothic" w:hAnsi="Century Gothic"/>
          <w:b/>
          <w:sz w:val="22"/>
          <w:lang w:eastAsia="en-US"/>
        </w:rPr>
      </w:pPr>
    </w:p>
    <w:p w14:paraId="19D93BB1" w14:textId="77777777" w:rsidR="006C2285" w:rsidRDefault="006C2285" w:rsidP="00CE5BC2">
      <w:pPr>
        <w:spacing w:line="254" w:lineRule="auto"/>
        <w:rPr>
          <w:rFonts w:ascii="Century Gothic" w:hAnsi="Century Gothic"/>
          <w:b/>
          <w:sz w:val="22"/>
          <w:lang w:eastAsia="en-US"/>
        </w:rPr>
      </w:pPr>
    </w:p>
    <w:p w14:paraId="7DB3984E" w14:textId="77777777" w:rsidR="006C2285" w:rsidRDefault="006C2285" w:rsidP="00CE5BC2">
      <w:pPr>
        <w:spacing w:line="254" w:lineRule="auto"/>
        <w:rPr>
          <w:rFonts w:ascii="Century Gothic" w:hAnsi="Century Gothic"/>
          <w:b/>
          <w:sz w:val="22"/>
          <w:lang w:eastAsia="en-US"/>
        </w:rPr>
      </w:pPr>
    </w:p>
    <w:p w14:paraId="19DCC007" w14:textId="1BBBE5BA" w:rsidR="00CE5BC2" w:rsidRPr="00737C42" w:rsidRDefault="00425F83" w:rsidP="00CE5BC2">
      <w:pPr>
        <w:spacing w:line="254" w:lineRule="auto"/>
        <w:rPr>
          <w:rFonts w:ascii="Century Gothic" w:hAnsi="Century Gothic"/>
          <w:b/>
          <w:sz w:val="22"/>
          <w:lang w:eastAsia="en-US"/>
        </w:rPr>
      </w:pPr>
      <w:r>
        <w:rPr>
          <w:rFonts w:ascii="Century Gothic" w:hAnsi="Century Gothic"/>
          <w:b/>
          <w:sz w:val="22"/>
          <w:lang w:eastAsia="en-US"/>
        </w:rPr>
        <w:lastRenderedPageBreak/>
        <w:t>10</w:t>
      </w:r>
      <w:r w:rsidR="00CE5BC2" w:rsidRPr="00737C42">
        <w:rPr>
          <w:rFonts w:ascii="Century Gothic" w:hAnsi="Century Gothic"/>
          <w:b/>
          <w:sz w:val="22"/>
          <w:lang w:eastAsia="en-US"/>
        </w:rPr>
        <w:t>Useful Dates 2021-2022</w:t>
      </w:r>
    </w:p>
    <w:tbl>
      <w:tblPr>
        <w:tblStyle w:val="TableGrid"/>
        <w:tblW w:w="16444" w:type="dxa"/>
        <w:tblInd w:w="-601" w:type="dxa"/>
        <w:tblLook w:val="04A0" w:firstRow="1" w:lastRow="0" w:firstColumn="1" w:lastColumn="0" w:noHBand="0" w:noVBand="1"/>
      </w:tblPr>
      <w:tblGrid>
        <w:gridCol w:w="3001"/>
        <w:gridCol w:w="6072"/>
        <w:gridCol w:w="2409"/>
        <w:gridCol w:w="4962"/>
      </w:tblGrid>
      <w:tr w:rsidR="00CE5BC2" w:rsidRPr="00737C42" w14:paraId="674773BC" w14:textId="47D66620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9E37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Wednesday 1 September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7D60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World Day of Prayer for the Care of Creation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BAA9" w14:textId="431915A5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17 April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17C" w14:textId="34603AA0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Easter Sunday</w:t>
            </w:r>
          </w:p>
        </w:tc>
      </w:tr>
      <w:tr w:rsidR="00CE5BC2" w:rsidRPr="00737C42" w14:paraId="660A78ED" w14:textId="37E905D0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FE56A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12 September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DF7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Education Sunday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C865" w14:textId="6AB5E43D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Tuesday 26 April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7746" w14:textId="5F01E960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St George</w:t>
            </w:r>
          </w:p>
        </w:tc>
      </w:tr>
      <w:tr w:rsidR="00CE5BC2" w:rsidRPr="00737C42" w14:paraId="35794018" w14:textId="6B409531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16FB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1 October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470D4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Harvest Fast Day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5933" w14:textId="6762F352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8 May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B3E7" w14:textId="5A1D7CC2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World Day of Prayer for Vocations</w:t>
            </w:r>
          </w:p>
        </w:tc>
      </w:tr>
      <w:tr w:rsidR="00CE5BC2" w:rsidRPr="00737C42" w14:paraId="5FEE25EE" w14:textId="4B6C4523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B2B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31 October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A95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Solemnity of All Saints Day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2D9B" w14:textId="384814DD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Thursday 26 May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42BD" w14:textId="40553BD3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Solemnity of The Ascension of the Lord </w:t>
            </w:r>
          </w:p>
        </w:tc>
      </w:tr>
      <w:tr w:rsidR="00CE5BC2" w:rsidRPr="00737C42" w14:paraId="398CCD34" w14:textId="3DB425AD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10C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Tuesday 2 November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4D2E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The Commemoration of All the Faithful Departed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2F98" w14:textId="20E4E9D1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5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BA94" w14:textId="08EABA71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Solemnity of Pentecost</w:t>
            </w:r>
          </w:p>
        </w:tc>
      </w:tr>
      <w:tr w:rsidR="00CE5BC2" w:rsidRPr="00737C42" w14:paraId="03B083F5" w14:textId="5FFE89DE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2884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21 November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4DF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Solemnity of</w:t>
            </w:r>
            <w:r w:rsidRPr="00737C42">
              <w:rPr>
                <w:rFonts w:ascii="Century Gothic" w:hAnsi="Century Gothic"/>
                <w:i/>
                <w:iCs/>
                <w:sz w:val="22"/>
                <w:lang w:eastAsia="en-US"/>
              </w:rPr>
              <w:t xml:space="preserve"> 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>Christ the King (Youth Sunday)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FC24" w14:textId="2FFF276A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Sunday 12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B988" w14:textId="6A97E758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Solemnity of The Most Holy Trinity</w:t>
            </w:r>
          </w:p>
        </w:tc>
      </w:tr>
      <w:tr w:rsidR="00CE5BC2" w:rsidRPr="00737C42" w14:paraId="4A6171A7" w14:textId="484E890C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0574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28 November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F680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First Sunday of Advent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67C1" w14:textId="60931301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Sunday 19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1B27" w14:textId="054CE6C2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Solemnity of The Most Holy Body and Blood of Christ</w:t>
            </w:r>
          </w:p>
        </w:tc>
      </w:tr>
      <w:tr w:rsidR="00CE5BC2" w:rsidRPr="00737C42" w14:paraId="41C081EB" w14:textId="42FF57F2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F5C0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Wednesday 8 December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97A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The Immaculate Conception BVM (Diocesan Patronal Feast Day)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C245" w14:textId="723D4856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Thursday 23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A55C" w14:textId="340CFD5C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Nativity of St. John the Baptist</w:t>
            </w:r>
          </w:p>
        </w:tc>
      </w:tr>
      <w:tr w:rsidR="00CE5BC2" w:rsidRPr="00737C42" w14:paraId="2AED0E11" w14:textId="1F3EA187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E57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25 December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0E6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Solemnity of The Nativity of the Lord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691F" w14:textId="71607E79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Friday 24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A321" w14:textId="1DE0CFCF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Solemnity of The Most Sacred Heart of Jesus</w:t>
            </w:r>
          </w:p>
        </w:tc>
      </w:tr>
      <w:tr w:rsidR="00CE5BC2" w:rsidRPr="00737C42" w14:paraId="011390F3" w14:textId="7536ECCC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6AEE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Thursday 6 January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149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Solemnity of the Epiphany of the Lord - </w:t>
            </w:r>
            <w:r w:rsidRPr="00737C42">
              <w:rPr>
                <w:rFonts w:ascii="Century Gothic" w:hAnsi="Century Gothic"/>
                <w:b/>
                <w:sz w:val="22"/>
                <w:lang w:eastAsia="en-US"/>
              </w:rPr>
              <w:t>Holy Day of Obligation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36B5" w14:textId="54910899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Wednesday 29 June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AD7A" w14:textId="5B03AB99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 xml:space="preserve">St. Peter and St. Paul - </w:t>
            </w:r>
            <w:r w:rsidRPr="00737C42">
              <w:rPr>
                <w:rFonts w:ascii="Century Gothic" w:hAnsi="Century Gothic" w:cs="Bembo Std"/>
                <w:b/>
                <w:color w:val="000000"/>
                <w:sz w:val="22"/>
                <w:lang w:eastAsia="en-US"/>
              </w:rPr>
              <w:t>Holy Day of Obligation</w:t>
            </w:r>
          </w:p>
        </w:tc>
      </w:tr>
      <w:tr w:rsidR="00CE5BC2" w:rsidRPr="00737C42" w14:paraId="2BB32981" w14:textId="158DCE21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597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9 January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59D5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Baptism of the Lord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934A" w14:textId="36DAFA81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>Sunday 14 August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6CC6" w14:textId="09C8EC40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 w:cs="Bembo Std"/>
                <w:color w:val="000000"/>
                <w:sz w:val="22"/>
                <w:lang w:eastAsia="en-US"/>
              </w:rPr>
              <w:t xml:space="preserve">Solemnity of The Assumption of the Blessed Virgin Mary - </w:t>
            </w:r>
            <w:r w:rsidRPr="00737C42">
              <w:rPr>
                <w:rFonts w:ascii="Century Gothic" w:hAnsi="Century Gothic" w:cs="Bembo Std"/>
                <w:b/>
                <w:bCs/>
                <w:color w:val="000000"/>
                <w:sz w:val="22"/>
                <w:lang w:eastAsia="en-US"/>
              </w:rPr>
              <w:t>Holy Day of Obligation</w:t>
            </w:r>
          </w:p>
        </w:tc>
      </w:tr>
      <w:tr w:rsidR="00CE5BC2" w:rsidRPr="00737C42" w14:paraId="6866D1F2" w14:textId="5ECDE189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0DB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16 January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BC68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Peace Day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337DE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b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b/>
                <w:sz w:val="22"/>
                <w:lang w:eastAsia="en-US"/>
              </w:rPr>
              <w:t>Bank Holidays 2020-2021</w:t>
            </w:r>
          </w:p>
          <w:p w14:paraId="25931F8F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25, 28 December - Christmas Day</w:t>
            </w:r>
          </w:p>
          <w:p w14:paraId="182E779C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1 Jan - New Year’s Day</w:t>
            </w:r>
          </w:p>
          <w:p w14:paraId="49AF5A29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2 April - Good Friday</w:t>
            </w:r>
          </w:p>
          <w:p w14:paraId="6722C377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5 April - Easter Monday</w:t>
            </w:r>
          </w:p>
          <w:p w14:paraId="3BB18DA3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3 May - May Day</w:t>
            </w:r>
          </w:p>
          <w:p w14:paraId="25938527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31 May – Spring Bank Holiday</w:t>
            </w:r>
          </w:p>
          <w:p w14:paraId="5340F3B9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30 August – Summer Bank Holiday</w:t>
            </w:r>
          </w:p>
          <w:p w14:paraId="7DD2EB20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</w:p>
          <w:p w14:paraId="4BA5258D" w14:textId="6C6D99DB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b/>
                <w:sz w:val="22"/>
                <w:lang w:eastAsia="en-US"/>
              </w:rPr>
              <w:t>Term Dates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 </w:t>
            </w:r>
            <w:r w:rsidRPr="00737C42">
              <w:rPr>
                <w:rFonts w:ascii="Century Gothic" w:hAnsi="Century Gothic"/>
                <w:b/>
                <w:sz w:val="22"/>
                <w:lang w:eastAsia="en-US"/>
              </w:rPr>
              <w:t>2020-2021</w:t>
            </w:r>
          </w:p>
          <w:p w14:paraId="42A5CDC6" w14:textId="1C7056A1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Start of term - Fri 3 Sept 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  <w:t>Half Term - Mon 25 Oct -29 Oct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</w:r>
          </w:p>
          <w:p w14:paraId="76523AB9" w14:textId="4B950CEC" w:rsidR="00CE5BC2" w:rsidRPr="00737C42" w:rsidRDefault="00CE5BC2" w:rsidP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     End of term Fri 17 Dec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</w:r>
          </w:p>
          <w:p w14:paraId="06D34DF9" w14:textId="77777777" w:rsidR="00CE5BC2" w:rsidRPr="00737C42" w:rsidRDefault="00CE5BC2" w:rsidP="00CE5BC2">
            <w:pPr>
              <w:spacing w:line="254" w:lineRule="auto"/>
              <w:jc w:val="center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Start of term -Tues 4 Jan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  <w:t>Half Term - Mon 21 Feb -Fri 25 Feb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</w:r>
          </w:p>
          <w:p w14:paraId="554E12FD" w14:textId="095872B0" w:rsidR="00CE5BC2" w:rsidRPr="00737C42" w:rsidRDefault="00CE5BC2" w:rsidP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     End of term - Fri 8 April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</w:r>
          </w:p>
          <w:p w14:paraId="27C00594" w14:textId="77777777" w:rsidR="00CE5BC2" w:rsidRPr="00737C42" w:rsidRDefault="00CE5BC2" w:rsidP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     Start of term - 25 April</w:t>
            </w:r>
            <w:r w:rsidRPr="00737C42">
              <w:rPr>
                <w:rFonts w:ascii="Century Gothic" w:hAnsi="Century Gothic"/>
                <w:sz w:val="22"/>
                <w:lang w:eastAsia="en-US"/>
              </w:rPr>
              <w:tab/>
              <w:t xml:space="preserve">      Half term - Mon 30 May -Fri 3 June</w:t>
            </w:r>
          </w:p>
          <w:p w14:paraId="3D0A8331" w14:textId="5B2C3FB6" w:rsidR="00CE5BC2" w:rsidRPr="00737C42" w:rsidRDefault="00CE5BC2" w:rsidP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 xml:space="preserve">     End of term - Mon 25 July</w:t>
            </w:r>
          </w:p>
        </w:tc>
      </w:tr>
      <w:tr w:rsidR="00CE5BC2" w:rsidRPr="00737C42" w14:paraId="11A57A22" w14:textId="5757C26B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2DE5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18-25 January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832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Octave of Prayer for Christian Unity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9D4B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4A0F38CD" w14:textId="1D1245FA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2878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23 January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4D53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of the Word of God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497399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139F5EFD" w14:textId="0BE49372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ED89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Wednesday 2 February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6B2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The Presentation of the Lord (Candlemas)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FD259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20AEDE0C" w14:textId="70E5614B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C7E1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Tuesday 8 February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F6E1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Day for Victims of Human Trafficking – St. Josephine Bakhita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6A1B8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3F087620" w14:textId="4D66FB24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930B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11 February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E21A9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World Day for the Sick (Memorial Our Lady of Lourdes)</w:t>
            </w:r>
          </w:p>
          <w:p w14:paraId="07FE3A1F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Lent Fast Day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F9AC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6FD1981C" w14:textId="0F728345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92A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13 February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C3A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Racial Justice Day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62D84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4EE4FC0D" w14:textId="78FCEAC1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55E1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Tuesday 1 March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4BD4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St David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5D0A8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7E9BEA97" w14:textId="4E92AE2C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6581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Wednesday 2 March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F1EC3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Ash Wednesday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B48F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5CE020E1" w14:textId="346AD504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953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4 March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800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Women’s World Day of Prayer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AAAD5B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3A449433" w14:textId="0EC96410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2D6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25 March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BD3AE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Solemnity of The Annunciation of the Lord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1C603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367DE856" w14:textId="573618B0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4822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Sunday 10 April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A37DD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Palm Sunday of the Passion of the Lord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97FB6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  <w:tr w:rsidR="00CE5BC2" w:rsidRPr="00737C42" w14:paraId="5506DE07" w14:textId="3F352596" w:rsidTr="00015435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6F6EC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Friday 15 April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80BF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  <w:r w:rsidRPr="00737C42">
              <w:rPr>
                <w:rFonts w:ascii="Century Gothic" w:hAnsi="Century Gothic"/>
                <w:sz w:val="22"/>
                <w:lang w:eastAsia="en-US"/>
              </w:rPr>
              <w:t>Good Friday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DDB19" w14:textId="77777777" w:rsidR="00CE5BC2" w:rsidRPr="00737C42" w:rsidRDefault="00CE5BC2">
            <w:pPr>
              <w:spacing w:line="254" w:lineRule="auto"/>
              <w:rPr>
                <w:rFonts w:ascii="Century Gothic" w:hAnsi="Century Gothic"/>
                <w:sz w:val="22"/>
                <w:lang w:eastAsia="en-US"/>
              </w:rPr>
            </w:pPr>
          </w:p>
        </w:tc>
      </w:tr>
    </w:tbl>
    <w:p w14:paraId="68ADC020" w14:textId="77777777" w:rsidR="00CE5BC2" w:rsidRPr="00737C42" w:rsidRDefault="00CE5BC2" w:rsidP="006B72ED">
      <w:pPr>
        <w:rPr>
          <w:rFonts w:ascii="Century Gothic" w:hAnsi="Century Gothic"/>
          <w:sz w:val="22"/>
        </w:rPr>
      </w:pPr>
    </w:p>
    <w:sectPr w:rsidR="00CE5BC2" w:rsidRPr="00737C42" w:rsidSect="00926AD2">
      <w:headerReference w:type="first" r:id="rId6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961D1" w14:textId="77777777" w:rsidR="00211C9D" w:rsidRDefault="00211C9D" w:rsidP="00926AD2">
      <w:r>
        <w:separator/>
      </w:r>
    </w:p>
  </w:endnote>
  <w:endnote w:type="continuationSeparator" w:id="0">
    <w:p w14:paraId="5C2CDCC5" w14:textId="77777777" w:rsidR="00211C9D" w:rsidRDefault="00211C9D" w:rsidP="0092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2F2D3" w14:textId="77777777" w:rsidR="00211C9D" w:rsidRDefault="00211C9D" w:rsidP="00926AD2">
      <w:r>
        <w:separator/>
      </w:r>
    </w:p>
  </w:footnote>
  <w:footnote w:type="continuationSeparator" w:id="0">
    <w:p w14:paraId="1D5E5D06" w14:textId="77777777" w:rsidR="00211C9D" w:rsidRDefault="00211C9D" w:rsidP="0092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2198" w14:textId="4953AAFE" w:rsidR="004773B6" w:rsidRPr="004773B6" w:rsidRDefault="004773B6" w:rsidP="00737C42">
    <w:pPr>
      <w:pStyle w:val="Header"/>
      <w:jc w:val="center"/>
      <w:rPr>
        <w:rFonts w:ascii="Century Gothic" w:hAnsi="Century Gothic"/>
        <w:b/>
        <w:u w:val="single"/>
      </w:rPr>
    </w:pPr>
    <w:r w:rsidRPr="004773B6">
      <w:rPr>
        <w:rFonts w:ascii="Century Gothic" w:hAnsi="Century Gothic"/>
        <w:b/>
        <w:noProof/>
        <w:u w:val="single"/>
      </w:rPr>
      <w:drawing>
        <wp:anchor distT="36576" distB="36576" distL="36576" distR="36576" simplePos="0" relativeHeight="251658752" behindDoc="0" locked="0" layoutInCell="1" allowOverlap="1" wp14:anchorId="3435951F" wp14:editId="23434096">
          <wp:simplePos x="0" y="0"/>
          <wp:positionH relativeFrom="column">
            <wp:posOffset>12018010</wp:posOffset>
          </wp:positionH>
          <wp:positionV relativeFrom="page">
            <wp:posOffset>97790</wp:posOffset>
          </wp:positionV>
          <wp:extent cx="2338070" cy="734695"/>
          <wp:effectExtent l="0" t="0" r="5080" b="8255"/>
          <wp:wrapNone/>
          <wp:docPr id="1" name="Picture 1" descr="NameLogoHorizontal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NameLogoHorizontal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8070" cy="73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73B6">
      <w:rPr>
        <w:rFonts w:ascii="Century Gothic" w:hAnsi="Century Gothic"/>
        <w:b/>
        <w:noProof/>
        <w:u w:val="single"/>
      </w:rPr>
      <w:t xml:space="preserve">St. Peter’s </w:t>
    </w:r>
    <w:r w:rsidRPr="004773B6">
      <w:rPr>
        <w:rFonts w:ascii="Century Gothic" w:hAnsi="Century Gothic"/>
        <w:b/>
        <w:u w:val="single"/>
      </w:rPr>
      <w:t>Catholic Primary School RE Long Term Plan from September 2021 – July 2022</w:t>
    </w:r>
  </w:p>
  <w:p w14:paraId="2B169550" w14:textId="77777777" w:rsidR="004773B6" w:rsidRPr="004773B6" w:rsidRDefault="004773B6" w:rsidP="00737C42">
    <w:pPr>
      <w:pStyle w:val="Header"/>
      <w:ind w:left="-567" w:right="-599"/>
      <w:jc w:val="center"/>
      <w:rPr>
        <w:rFonts w:ascii="Century Gothic" w:hAnsi="Century Gothic"/>
        <w:sz w:val="18"/>
      </w:rPr>
    </w:pPr>
    <w:r w:rsidRPr="004773B6">
      <w:rPr>
        <w:rFonts w:ascii="Century Gothic" w:hAnsi="Century Gothic"/>
        <w:sz w:val="18"/>
      </w:rPr>
      <w:t>Schools starting Friday 3rd September and finishing Monday 25th July. NB: Lent begins Wednesday 2</w:t>
    </w:r>
    <w:r w:rsidRPr="004773B6">
      <w:rPr>
        <w:rFonts w:ascii="Century Gothic" w:hAnsi="Century Gothic"/>
        <w:sz w:val="18"/>
        <w:vertAlign w:val="superscript"/>
      </w:rPr>
      <w:t>nd</w:t>
    </w:r>
    <w:r w:rsidRPr="004773B6">
      <w:rPr>
        <w:rFonts w:ascii="Century Gothic" w:hAnsi="Century Gothic"/>
        <w:sz w:val="18"/>
      </w:rPr>
      <w:t xml:space="preserve"> March. Schools are not in for Holy Week. Pentecost falls on Sunday 5</w:t>
    </w:r>
    <w:r w:rsidRPr="004773B6">
      <w:rPr>
        <w:rFonts w:ascii="Century Gothic" w:hAnsi="Century Gothic"/>
        <w:sz w:val="18"/>
        <w:vertAlign w:val="superscript"/>
      </w:rPr>
      <w:t>th</w:t>
    </w:r>
    <w:r w:rsidRPr="004773B6">
      <w:rPr>
        <w:rFonts w:ascii="Century Gothic" w:hAnsi="Century Gothic"/>
        <w:sz w:val="18"/>
      </w:rPr>
      <w:t xml:space="preserve"> June at the end of the half term week.</w:t>
    </w:r>
  </w:p>
  <w:p w14:paraId="1B82F496" w14:textId="77777777" w:rsidR="004773B6" w:rsidRPr="004773B6" w:rsidRDefault="004773B6">
    <w:pPr>
      <w:pStyle w:val="Header"/>
      <w:rPr>
        <w:rFonts w:ascii="Century Gothic" w:hAnsi="Century Gothic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5EC"/>
    <w:rsid w:val="00015435"/>
    <w:rsid w:val="0002285F"/>
    <w:rsid w:val="00025337"/>
    <w:rsid w:val="0003426E"/>
    <w:rsid w:val="00041E3C"/>
    <w:rsid w:val="000B0F24"/>
    <w:rsid w:val="000D4693"/>
    <w:rsid w:val="000E4790"/>
    <w:rsid w:val="000E6C58"/>
    <w:rsid w:val="00107714"/>
    <w:rsid w:val="00143C86"/>
    <w:rsid w:val="0016075C"/>
    <w:rsid w:val="001A247E"/>
    <w:rsid w:val="001D16CF"/>
    <w:rsid w:val="00211C9D"/>
    <w:rsid w:val="00225DC6"/>
    <w:rsid w:val="00257E0E"/>
    <w:rsid w:val="00270543"/>
    <w:rsid w:val="00294472"/>
    <w:rsid w:val="00296DB3"/>
    <w:rsid w:val="00296F55"/>
    <w:rsid w:val="002B555F"/>
    <w:rsid w:val="002E3A65"/>
    <w:rsid w:val="002E5488"/>
    <w:rsid w:val="00320A15"/>
    <w:rsid w:val="00344F26"/>
    <w:rsid w:val="0036093E"/>
    <w:rsid w:val="00392FE6"/>
    <w:rsid w:val="0039440D"/>
    <w:rsid w:val="0039503B"/>
    <w:rsid w:val="003E2697"/>
    <w:rsid w:val="004107D7"/>
    <w:rsid w:val="0042202C"/>
    <w:rsid w:val="00425F83"/>
    <w:rsid w:val="004550E7"/>
    <w:rsid w:val="00456ED1"/>
    <w:rsid w:val="004773B6"/>
    <w:rsid w:val="004F72E2"/>
    <w:rsid w:val="00505312"/>
    <w:rsid w:val="0050581E"/>
    <w:rsid w:val="00515727"/>
    <w:rsid w:val="00562571"/>
    <w:rsid w:val="0056520E"/>
    <w:rsid w:val="005858E5"/>
    <w:rsid w:val="005B79C8"/>
    <w:rsid w:val="005C37D9"/>
    <w:rsid w:val="005D0FF8"/>
    <w:rsid w:val="00620A52"/>
    <w:rsid w:val="0069403A"/>
    <w:rsid w:val="006B72ED"/>
    <w:rsid w:val="006C2285"/>
    <w:rsid w:val="00701399"/>
    <w:rsid w:val="00721433"/>
    <w:rsid w:val="00735281"/>
    <w:rsid w:val="00737C42"/>
    <w:rsid w:val="00752A5A"/>
    <w:rsid w:val="007C0A44"/>
    <w:rsid w:val="007C4ACF"/>
    <w:rsid w:val="008079F6"/>
    <w:rsid w:val="008417A2"/>
    <w:rsid w:val="00845DD1"/>
    <w:rsid w:val="0085790C"/>
    <w:rsid w:val="008A38E9"/>
    <w:rsid w:val="008C6A3F"/>
    <w:rsid w:val="008F73B5"/>
    <w:rsid w:val="00925B11"/>
    <w:rsid w:val="00926AD2"/>
    <w:rsid w:val="00955218"/>
    <w:rsid w:val="0097304B"/>
    <w:rsid w:val="009A7282"/>
    <w:rsid w:val="009B652B"/>
    <w:rsid w:val="00A06D01"/>
    <w:rsid w:val="00A434FE"/>
    <w:rsid w:val="00A63EEE"/>
    <w:rsid w:val="00A66EDF"/>
    <w:rsid w:val="00AB6B8C"/>
    <w:rsid w:val="00AE0AD0"/>
    <w:rsid w:val="00AE5A50"/>
    <w:rsid w:val="00B81046"/>
    <w:rsid w:val="00B83575"/>
    <w:rsid w:val="00B84864"/>
    <w:rsid w:val="00B85B3F"/>
    <w:rsid w:val="00BB3932"/>
    <w:rsid w:val="00BB5306"/>
    <w:rsid w:val="00BD6816"/>
    <w:rsid w:val="00BE35CA"/>
    <w:rsid w:val="00BE77E0"/>
    <w:rsid w:val="00C3109F"/>
    <w:rsid w:val="00C6323E"/>
    <w:rsid w:val="00C70B7B"/>
    <w:rsid w:val="00CD41AF"/>
    <w:rsid w:val="00CE5BC2"/>
    <w:rsid w:val="00D155EC"/>
    <w:rsid w:val="00D16950"/>
    <w:rsid w:val="00D22EFB"/>
    <w:rsid w:val="00D41B29"/>
    <w:rsid w:val="00D5327A"/>
    <w:rsid w:val="00D565A0"/>
    <w:rsid w:val="00D56EEC"/>
    <w:rsid w:val="00D6145A"/>
    <w:rsid w:val="00D94B96"/>
    <w:rsid w:val="00D97EBC"/>
    <w:rsid w:val="00DA56D4"/>
    <w:rsid w:val="00DB148D"/>
    <w:rsid w:val="00DC0CF1"/>
    <w:rsid w:val="00E00539"/>
    <w:rsid w:val="00E23C09"/>
    <w:rsid w:val="00E35715"/>
    <w:rsid w:val="00E41FF8"/>
    <w:rsid w:val="00E46671"/>
    <w:rsid w:val="00E95C19"/>
    <w:rsid w:val="00EA15BD"/>
    <w:rsid w:val="00ED2C35"/>
    <w:rsid w:val="00ED7921"/>
    <w:rsid w:val="00F21CDF"/>
    <w:rsid w:val="00F84FAE"/>
    <w:rsid w:val="00FB69AE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38A3B0"/>
  <w15:docId w15:val="{64C66FDB-3971-4F8C-BF64-74469F64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paragraph" w:styleId="Header">
    <w:name w:val="header"/>
    <w:basedOn w:val="Normal"/>
    <w:link w:val="HeaderChar"/>
    <w:rsid w:val="00926A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6AD2"/>
    <w:rPr>
      <w:sz w:val="24"/>
      <w:szCs w:val="24"/>
    </w:rPr>
  </w:style>
  <w:style w:type="paragraph" w:styleId="Footer">
    <w:name w:val="footer"/>
    <w:basedOn w:val="Normal"/>
    <w:link w:val="FooterChar"/>
    <w:rsid w:val="00926A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26AD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0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creator>Duggan</dc:creator>
  <cp:lastModifiedBy>Miss McDonagh</cp:lastModifiedBy>
  <cp:revision>2</cp:revision>
  <cp:lastPrinted>2021-09-02T12:15:00Z</cp:lastPrinted>
  <dcterms:created xsi:type="dcterms:W3CDTF">2023-10-14T21:37:00Z</dcterms:created>
  <dcterms:modified xsi:type="dcterms:W3CDTF">2023-10-14T21:37:00Z</dcterms:modified>
</cp:coreProperties>
</file>